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D4" w:rsidRPr="00E54E0A" w:rsidRDefault="001877D4" w:rsidP="001877D4">
      <w:pPr>
        <w:pStyle w:val="ab"/>
        <w:pBdr>
          <w:bottom w:val="single" w:sz="12" w:space="1" w:color="auto"/>
        </w:pBdr>
        <w:ind w:right="-2"/>
        <w:jc w:val="center"/>
        <w:rPr>
          <w:b/>
        </w:rPr>
      </w:pPr>
      <w:r w:rsidRPr="001877D4">
        <w:rPr>
          <w:b/>
        </w:rPr>
        <w:t xml:space="preserve">Повідомлення про оприлюднення проекту наказу Міністерства фінансів </w:t>
      </w:r>
      <w:r w:rsidRPr="00E54E0A">
        <w:rPr>
          <w:b/>
        </w:rPr>
        <w:t>України «</w:t>
      </w:r>
      <w:r w:rsidR="00E54E0A" w:rsidRPr="00E54E0A">
        <w:rPr>
          <w:b/>
        </w:rPr>
        <w:t xml:space="preserve">Про затвердження Порядку 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</w:r>
      <w:proofErr w:type="spellStart"/>
      <w:r w:rsidR="00E54E0A" w:rsidRPr="00E54E0A">
        <w:rPr>
          <w:b/>
        </w:rPr>
        <w:t>веб-порталі</w:t>
      </w:r>
      <w:proofErr w:type="spellEnd"/>
      <w:r w:rsidR="00E54E0A" w:rsidRPr="00E54E0A">
        <w:rPr>
          <w:b/>
        </w:rPr>
        <w:t xml:space="preserve"> використання публічних коштів»</w:t>
      </w:r>
    </w:p>
    <w:p w:rsidR="001877D4" w:rsidRDefault="001877D4" w:rsidP="001877D4">
      <w:pPr>
        <w:pStyle w:val="ab"/>
        <w:ind w:right="-2"/>
        <w:rPr>
          <w:b/>
        </w:rPr>
      </w:pPr>
    </w:p>
    <w:p w:rsidR="00D964B3" w:rsidRPr="00E54E0A" w:rsidRDefault="001877D4" w:rsidP="0054366E">
      <w:pPr>
        <w:pStyle w:val="ab"/>
        <w:ind w:right="-2"/>
        <w:rPr>
          <w:lang w:val="uk-UA"/>
        </w:rPr>
      </w:pPr>
      <w:r>
        <w:rPr>
          <w:b/>
        </w:rPr>
        <w:tab/>
      </w:r>
      <w:r w:rsidRPr="00E54E0A"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</w:t>
      </w:r>
      <w:r w:rsidR="00D964B3" w:rsidRPr="00E54E0A">
        <w:t>проект</w:t>
      </w:r>
      <w:r w:rsidR="00F31F0A" w:rsidRPr="00E54E0A">
        <w:t>у</w:t>
      </w:r>
      <w:r w:rsidR="00D964B3" w:rsidRPr="00E54E0A">
        <w:t xml:space="preserve"> наказу Міністерства фінансів України </w:t>
      </w:r>
      <w:r w:rsidR="00E54E0A" w:rsidRPr="00E54E0A">
        <w:rPr>
          <w:lang w:val="uk-UA"/>
        </w:rPr>
        <w:t>«</w:t>
      </w:r>
      <w:r w:rsidR="00E54E0A" w:rsidRPr="00E54E0A">
        <w:t xml:space="preserve">Про затвердження Порядку 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</w:r>
      <w:proofErr w:type="spellStart"/>
      <w:r w:rsidR="00E54E0A" w:rsidRPr="00E54E0A">
        <w:t>веб-порталі</w:t>
      </w:r>
      <w:proofErr w:type="spellEnd"/>
      <w:r w:rsidR="00E54E0A" w:rsidRPr="00E54E0A">
        <w:t xml:space="preserve"> використання публічних коштів</w:t>
      </w:r>
      <w:r w:rsidR="00D964B3" w:rsidRPr="00E54E0A">
        <w:t>» (далі – проект наказу</w:t>
      </w:r>
      <w:r w:rsidR="00E54E0A" w:rsidRPr="00E54E0A">
        <w:rPr>
          <w:lang w:val="uk-UA"/>
        </w:rPr>
        <w:t xml:space="preserve">). </w:t>
      </w:r>
      <w:r w:rsidR="00D964B3" w:rsidRPr="00E54E0A">
        <w:t xml:space="preserve">Із проектом наказу можна ознайомитися на офіційній сторінці Міністерства фінансів України в мережі Інтернет за </w:t>
      </w:r>
      <w:r w:rsidR="00F31F0A" w:rsidRPr="00E54E0A">
        <w:t>адресо</w:t>
      </w:r>
      <w:r w:rsidR="00E54E0A" w:rsidRPr="00E54E0A">
        <w:rPr>
          <w:lang w:val="uk-UA"/>
        </w:rPr>
        <w:t>ю</w:t>
      </w:r>
      <w:r w:rsidR="00D964B3" w:rsidRPr="00E54E0A">
        <w:t xml:space="preserve">:  </w:t>
      </w:r>
      <w:hyperlink r:id="rId5" w:history="1">
        <w:r w:rsidR="00D964B3" w:rsidRPr="00E54E0A">
          <w:rPr>
            <w:rStyle w:val="ad"/>
            <w:lang w:val="en-US"/>
          </w:rPr>
          <w:t>www</w:t>
        </w:r>
        <w:r w:rsidR="00D964B3" w:rsidRPr="00E54E0A">
          <w:rPr>
            <w:rStyle w:val="ad"/>
            <w:lang w:val="ru-RU"/>
          </w:rPr>
          <w:t>.</w:t>
        </w:r>
        <w:proofErr w:type="spellStart"/>
        <w:r w:rsidR="00D964B3" w:rsidRPr="00E54E0A">
          <w:rPr>
            <w:rStyle w:val="ad"/>
            <w:lang w:val="en-US"/>
          </w:rPr>
          <w:t>minfin</w:t>
        </w:r>
        <w:proofErr w:type="spellEnd"/>
        <w:r w:rsidR="00D964B3" w:rsidRPr="00E54E0A">
          <w:rPr>
            <w:rStyle w:val="ad"/>
            <w:lang w:val="ru-RU"/>
          </w:rPr>
          <w:t>.</w:t>
        </w:r>
        <w:proofErr w:type="spellStart"/>
        <w:r w:rsidR="00D964B3" w:rsidRPr="00E54E0A">
          <w:rPr>
            <w:rStyle w:val="ad"/>
            <w:lang w:val="en-US"/>
          </w:rPr>
          <w:t>gov</w:t>
        </w:r>
        <w:proofErr w:type="spellEnd"/>
        <w:r w:rsidR="00D964B3" w:rsidRPr="00E54E0A">
          <w:rPr>
            <w:rStyle w:val="ad"/>
            <w:lang w:val="ru-RU"/>
          </w:rPr>
          <w:t>.</w:t>
        </w:r>
        <w:proofErr w:type="spellStart"/>
        <w:r w:rsidR="00D964B3" w:rsidRPr="00E54E0A">
          <w:rPr>
            <w:rStyle w:val="ad"/>
            <w:lang w:val="en-US"/>
          </w:rPr>
          <w:t>ua</w:t>
        </w:r>
        <w:proofErr w:type="spellEnd"/>
      </w:hyperlink>
      <w:r w:rsidR="00D964B3" w:rsidRPr="00E54E0A">
        <w:rPr>
          <w:lang w:val="ru-RU"/>
        </w:rPr>
        <w:t xml:space="preserve"> </w:t>
      </w:r>
      <w:r w:rsidR="00B51D9A" w:rsidRPr="00E54E0A">
        <w:t>в</w:t>
      </w:r>
      <w:r w:rsidR="00D964B3" w:rsidRPr="00E54E0A">
        <w:t xml:space="preserve"> рубриці </w:t>
      </w:r>
      <w:r w:rsidR="0018320D" w:rsidRPr="00E54E0A">
        <w:t>«</w:t>
      </w:r>
      <w:r w:rsidR="00E54E0A" w:rsidRPr="00E54E0A">
        <w:rPr>
          <w:bCs/>
        </w:rPr>
        <w:t>Аспекти роботи/ Законодавство/Проекти документів/Проекти регуляторних актів для обговорення 2018</w:t>
      </w:r>
      <w:r w:rsidR="00E54E0A">
        <w:rPr>
          <w:bCs/>
          <w:lang w:val="uk-UA"/>
        </w:rPr>
        <w:t>»</w:t>
      </w:r>
      <w:r w:rsidR="0018320D" w:rsidRPr="00E54E0A">
        <w:rPr>
          <w:lang w:val="uk-UA"/>
        </w:rPr>
        <w:t>.</w:t>
      </w:r>
    </w:p>
    <w:p w:rsidR="00D964B3" w:rsidRDefault="00F31F0A" w:rsidP="00D964B3">
      <w:pPr>
        <w:pStyle w:val="ab"/>
        <w:ind w:right="-2" w:firstLine="709"/>
      </w:pPr>
      <w:r>
        <w:t>В</w:t>
      </w:r>
      <w:r w:rsidR="00D964B3">
        <w:t xml:space="preserve">ідповідно </w:t>
      </w:r>
      <w:r w:rsidR="00613200" w:rsidRPr="00613200">
        <w:t xml:space="preserve">вимог Закону України </w:t>
      </w:r>
      <w:r w:rsidR="00E54E0A">
        <w:rPr>
          <w:lang w:val="uk-UA"/>
        </w:rPr>
        <w:t>«</w:t>
      </w:r>
      <w:r w:rsidR="00613200" w:rsidRPr="00613200">
        <w:t>Про відкритість використання публічних кошт</w:t>
      </w:r>
      <w:r w:rsidR="00613200">
        <w:t>ів</w:t>
      </w:r>
      <w:r w:rsidR="00E54E0A">
        <w:rPr>
          <w:lang w:val="uk-UA"/>
        </w:rPr>
        <w:t>»</w:t>
      </w:r>
      <w:r w:rsidR="00613200">
        <w:t>,</w:t>
      </w:r>
      <w:r w:rsidR="00613200" w:rsidRPr="00613200">
        <w:t xml:space="preserve"> на виконання пунктів 11 та 13 Порядку адміністрування єдиного веб-порталу використання публічних коштів, затвердженого постановою Кабінету Міністрів України від 14 вересня 2015 року №</w:t>
      </w:r>
      <w:r w:rsidR="00E54E0A">
        <w:rPr>
          <w:lang w:val="uk-UA"/>
        </w:rPr>
        <w:t> </w:t>
      </w:r>
      <w:r w:rsidR="00613200" w:rsidRPr="00613200">
        <w:t xml:space="preserve">694 </w:t>
      </w:r>
      <w:r w:rsidR="00E54E0A">
        <w:rPr>
          <w:lang w:val="uk-UA"/>
        </w:rPr>
        <w:t>Управлінням</w:t>
      </w:r>
      <w:r w:rsidR="00613200" w:rsidRPr="00613200">
        <w:t xml:space="preserve"> інформаційних технологій розроблено проект наказу </w:t>
      </w:r>
      <w:r w:rsidR="00E54E0A" w:rsidRPr="0030799A">
        <w:rPr>
          <w:lang w:eastAsia="uk-UA"/>
        </w:rPr>
        <w:t>«</w:t>
      </w:r>
      <w:r w:rsidR="00E54E0A" w:rsidRPr="0030799A">
        <w:t xml:space="preserve">Про затвердження Порядку 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</w:r>
      <w:proofErr w:type="spellStart"/>
      <w:r w:rsidR="00E54E0A" w:rsidRPr="0030799A">
        <w:t>веб-порталі</w:t>
      </w:r>
      <w:proofErr w:type="spellEnd"/>
      <w:r w:rsidR="00E54E0A" w:rsidRPr="0030799A">
        <w:t xml:space="preserve"> використання публічних коштів</w:t>
      </w:r>
      <w:r w:rsidR="00E54E0A">
        <w:t>»</w:t>
      </w:r>
      <w:r w:rsidR="00D964B3">
        <w:t>.</w:t>
      </w:r>
    </w:p>
    <w:p w:rsidR="00D964B3" w:rsidRPr="00E54E0A" w:rsidRDefault="00D964B3" w:rsidP="00D964B3">
      <w:pPr>
        <w:pStyle w:val="ab"/>
        <w:ind w:right="-2" w:firstLine="851"/>
        <w:rPr>
          <w:lang w:val="ru-RU"/>
        </w:rPr>
      </w:pPr>
      <w:r>
        <w:t xml:space="preserve">Зауваження та пропозиції до проекту наказу надавати протягом </w:t>
      </w:r>
      <w:r w:rsidR="00F31F0A">
        <w:t xml:space="preserve">                      </w:t>
      </w:r>
      <w:r>
        <w:t xml:space="preserve">20 робочих днів з дня оприлюднення на офіційній сторінці Міністерства фінансів </w:t>
      </w:r>
      <w:r w:rsidR="00FE4746">
        <w:t xml:space="preserve">України </w:t>
      </w:r>
      <w:r>
        <w:t xml:space="preserve">у письмовій та/або електронній формі за </w:t>
      </w:r>
      <w:r w:rsidR="00F31F0A">
        <w:t>адресо</w:t>
      </w:r>
      <w:r w:rsidR="00E54E0A">
        <w:rPr>
          <w:lang w:val="uk-UA"/>
        </w:rPr>
        <w:t>ю</w:t>
      </w:r>
      <w:r>
        <w:t>: 01008, м.</w:t>
      </w:r>
      <w:r w:rsidR="00E54E0A">
        <w:rPr>
          <w:lang w:val="uk-UA"/>
        </w:rPr>
        <w:t> </w:t>
      </w:r>
      <w:r>
        <w:t xml:space="preserve">Київ, вул. Грушевського, 12/2, Міністерство фінансів України, </w:t>
      </w:r>
      <w:r w:rsidR="00E54E0A">
        <w:rPr>
          <w:lang w:val="uk-UA"/>
        </w:rPr>
        <w:br/>
      </w:r>
      <w:r>
        <w:rPr>
          <w:lang w:val="en-US"/>
        </w:rPr>
        <w:t>e</w:t>
      </w:r>
      <w:r w:rsidRPr="00FB414E">
        <w:rPr>
          <w:lang w:val="ru-RU"/>
        </w:rPr>
        <w:t>-</w:t>
      </w:r>
      <w:r>
        <w:rPr>
          <w:lang w:val="en-US"/>
        </w:rPr>
        <w:t>mail</w:t>
      </w:r>
      <w:r w:rsidRPr="00FB414E">
        <w:rPr>
          <w:b/>
          <w:lang w:val="ru-RU"/>
        </w:rPr>
        <w:t xml:space="preserve">: </w:t>
      </w:r>
      <w:proofErr w:type="spellStart"/>
      <w:r w:rsidR="0054366E" w:rsidRPr="00E54E0A">
        <w:rPr>
          <w:lang w:val="en-US"/>
        </w:rPr>
        <w:t>savkova</w:t>
      </w:r>
      <w:proofErr w:type="spellEnd"/>
      <w:r w:rsidR="0054366E" w:rsidRPr="00E54E0A">
        <w:rPr>
          <w:lang w:val="ru-RU"/>
        </w:rPr>
        <w:t>@</w:t>
      </w:r>
      <w:proofErr w:type="spellStart"/>
      <w:r w:rsidR="0054366E" w:rsidRPr="00E54E0A">
        <w:rPr>
          <w:lang w:val="en-US"/>
        </w:rPr>
        <w:t>minfin</w:t>
      </w:r>
      <w:proofErr w:type="spellEnd"/>
      <w:r w:rsidR="0054366E" w:rsidRPr="00E54E0A">
        <w:rPr>
          <w:lang w:val="ru-RU"/>
        </w:rPr>
        <w:t>.</w:t>
      </w:r>
      <w:proofErr w:type="spellStart"/>
      <w:r w:rsidR="0054366E" w:rsidRPr="00E54E0A">
        <w:rPr>
          <w:lang w:val="en-US"/>
        </w:rPr>
        <w:t>gov</w:t>
      </w:r>
      <w:proofErr w:type="spellEnd"/>
      <w:r w:rsidR="0054366E" w:rsidRPr="00E54E0A">
        <w:rPr>
          <w:lang w:val="ru-RU"/>
        </w:rPr>
        <w:t>.</w:t>
      </w:r>
      <w:proofErr w:type="spellStart"/>
      <w:r w:rsidR="0054366E" w:rsidRPr="00E54E0A">
        <w:rPr>
          <w:lang w:val="en-US"/>
        </w:rPr>
        <w:t>ua</w:t>
      </w:r>
      <w:proofErr w:type="spellEnd"/>
      <w:r w:rsidRPr="00E54E0A">
        <w:rPr>
          <w:lang w:val="ru-RU"/>
        </w:rPr>
        <w:t>.</w:t>
      </w:r>
    </w:p>
    <w:p w:rsidR="001877D4" w:rsidRPr="001877D4" w:rsidRDefault="001877D4" w:rsidP="001877D4">
      <w:pPr>
        <w:pStyle w:val="ab"/>
        <w:ind w:right="-2"/>
        <w:rPr>
          <w:b/>
        </w:rPr>
      </w:pPr>
    </w:p>
    <w:p w:rsidR="00E54E0A" w:rsidRPr="0094714D" w:rsidRDefault="00E54E0A" w:rsidP="00E54E0A">
      <w:pPr>
        <w:tabs>
          <w:tab w:val="left" w:pos="7320"/>
        </w:tabs>
        <w:rPr>
          <w:b/>
          <w:bCs/>
        </w:rPr>
      </w:pPr>
    </w:p>
    <w:tbl>
      <w:tblPr>
        <w:tblW w:w="9923" w:type="dxa"/>
        <w:tblInd w:w="-176" w:type="dxa"/>
        <w:tblLook w:val="01E0"/>
      </w:tblPr>
      <w:tblGrid>
        <w:gridCol w:w="4784"/>
        <w:gridCol w:w="5139"/>
      </w:tblGrid>
      <w:tr w:rsidR="00E54E0A" w:rsidRPr="003A1E89" w:rsidTr="00C80F34">
        <w:tc>
          <w:tcPr>
            <w:tcW w:w="4784" w:type="dxa"/>
            <w:shd w:val="clear" w:color="auto" w:fill="auto"/>
          </w:tcPr>
          <w:p w:rsidR="00E54E0A" w:rsidRDefault="00E54E0A" w:rsidP="00C80F34">
            <w:pPr>
              <w:ind w:left="17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В.о</w:t>
            </w:r>
            <w:proofErr w:type="spellEnd"/>
            <w:r>
              <w:rPr>
                <w:b/>
                <w:color w:val="000000"/>
              </w:rPr>
              <w:t>. начальника Управління</w:t>
            </w:r>
            <w:r w:rsidRPr="0094714D">
              <w:rPr>
                <w:b/>
                <w:color w:val="000000"/>
              </w:rPr>
              <w:t xml:space="preserve"> </w:t>
            </w:r>
          </w:p>
          <w:p w:rsidR="00E54E0A" w:rsidRPr="0094714D" w:rsidRDefault="00E54E0A" w:rsidP="00C80F34">
            <w:pPr>
              <w:ind w:left="176"/>
              <w:rPr>
                <w:b/>
              </w:rPr>
            </w:pPr>
            <w:r>
              <w:rPr>
                <w:b/>
                <w:color w:val="000000"/>
              </w:rPr>
              <w:t>інформаційних технологій</w:t>
            </w:r>
          </w:p>
        </w:tc>
        <w:tc>
          <w:tcPr>
            <w:tcW w:w="5139" w:type="dxa"/>
            <w:shd w:val="clear" w:color="auto" w:fill="auto"/>
          </w:tcPr>
          <w:p w:rsidR="00E54E0A" w:rsidRPr="0094714D" w:rsidRDefault="00E54E0A" w:rsidP="00C80F34">
            <w:pPr>
              <w:jc w:val="right"/>
              <w:rPr>
                <w:b/>
                <w:color w:val="000000"/>
              </w:rPr>
            </w:pPr>
          </w:p>
          <w:p w:rsidR="00E54E0A" w:rsidRPr="0094714D" w:rsidRDefault="00E54E0A" w:rsidP="00C80F34">
            <w:pPr>
              <w:jc w:val="right"/>
              <w:rPr>
                <w:b/>
                <w:lang w:val="ru-RU"/>
              </w:rPr>
            </w:pPr>
            <w:r>
              <w:rPr>
                <w:b/>
                <w:color w:val="000000"/>
              </w:rPr>
              <w:t>Є</w:t>
            </w:r>
            <w:r w:rsidRPr="0094714D">
              <w:rPr>
                <w:b/>
                <w:color w:val="000000"/>
              </w:rPr>
              <w:t>. </w:t>
            </w:r>
            <w:r>
              <w:rPr>
                <w:b/>
                <w:color w:val="000000"/>
              </w:rPr>
              <w:t>А</w:t>
            </w:r>
            <w:r w:rsidRPr="0094714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Воронюк</w:t>
            </w:r>
          </w:p>
        </w:tc>
      </w:tr>
    </w:tbl>
    <w:p w:rsidR="00E54E0A" w:rsidRDefault="00E54E0A" w:rsidP="00E54E0A">
      <w:pPr>
        <w:rPr>
          <w:sz w:val="20"/>
          <w:szCs w:val="20"/>
          <w:lang/>
        </w:rPr>
      </w:pPr>
    </w:p>
    <w:p w:rsidR="00C40ECF" w:rsidRPr="001877D4" w:rsidRDefault="00C40ECF" w:rsidP="00662183">
      <w:pPr>
        <w:tabs>
          <w:tab w:val="left" w:pos="8222"/>
        </w:tabs>
        <w:jc w:val="left"/>
      </w:pPr>
    </w:p>
    <w:sectPr w:rsidR="00C40ECF" w:rsidRPr="001877D4" w:rsidSect="00843215">
      <w:pgSz w:w="11906" w:h="16838"/>
      <w:pgMar w:top="1135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4FA"/>
    <w:multiLevelType w:val="hybridMultilevel"/>
    <w:tmpl w:val="B7FA6E9C"/>
    <w:lvl w:ilvl="0" w:tplc="D0BC54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C43836"/>
    <w:multiLevelType w:val="hybridMultilevel"/>
    <w:tmpl w:val="882A5DA8"/>
    <w:lvl w:ilvl="0" w:tplc="0D165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82CFA"/>
    <w:multiLevelType w:val="hybridMultilevel"/>
    <w:tmpl w:val="FBD0200A"/>
    <w:lvl w:ilvl="0" w:tplc="1444F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74B4E23"/>
    <w:multiLevelType w:val="hybridMultilevel"/>
    <w:tmpl w:val="BA340D38"/>
    <w:lvl w:ilvl="0" w:tplc="C58E7DF6">
      <w:start w:val="1"/>
      <w:numFmt w:val="bullet"/>
      <w:lvlText w:val=""/>
      <w:lvlJc w:val="left"/>
      <w:pPr>
        <w:tabs>
          <w:tab w:val="num" w:pos="851"/>
        </w:tabs>
        <w:ind w:left="708" w:firstLine="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2467"/>
    <w:rsid w:val="00004CF2"/>
    <w:rsid w:val="000054DE"/>
    <w:rsid w:val="000106CE"/>
    <w:rsid w:val="00011575"/>
    <w:rsid w:val="000160D5"/>
    <w:rsid w:val="00022745"/>
    <w:rsid w:val="00022C16"/>
    <w:rsid w:val="00023A2B"/>
    <w:rsid w:val="000326B4"/>
    <w:rsid w:val="000362B4"/>
    <w:rsid w:val="0003730B"/>
    <w:rsid w:val="0004118F"/>
    <w:rsid w:val="000429F7"/>
    <w:rsid w:val="00044BA2"/>
    <w:rsid w:val="00047B3E"/>
    <w:rsid w:val="00050035"/>
    <w:rsid w:val="00056078"/>
    <w:rsid w:val="00056E4D"/>
    <w:rsid w:val="000578BA"/>
    <w:rsid w:val="00060199"/>
    <w:rsid w:val="000606CE"/>
    <w:rsid w:val="000624BE"/>
    <w:rsid w:val="00062A10"/>
    <w:rsid w:val="00064016"/>
    <w:rsid w:val="00064A12"/>
    <w:rsid w:val="00065BD3"/>
    <w:rsid w:val="00066164"/>
    <w:rsid w:val="00066420"/>
    <w:rsid w:val="00075BE6"/>
    <w:rsid w:val="00075C35"/>
    <w:rsid w:val="000771F3"/>
    <w:rsid w:val="00081229"/>
    <w:rsid w:val="000820D4"/>
    <w:rsid w:val="00082EB6"/>
    <w:rsid w:val="000862A8"/>
    <w:rsid w:val="00086C5B"/>
    <w:rsid w:val="00087017"/>
    <w:rsid w:val="0009163E"/>
    <w:rsid w:val="000972FD"/>
    <w:rsid w:val="00097E8C"/>
    <w:rsid w:val="000A000C"/>
    <w:rsid w:val="000A19CD"/>
    <w:rsid w:val="000A3F2B"/>
    <w:rsid w:val="000A7745"/>
    <w:rsid w:val="000A7A84"/>
    <w:rsid w:val="000B21DA"/>
    <w:rsid w:val="000B60A3"/>
    <w:rsid w:val="000C4FBB"/>
    <w:rsid w:val="000C58A9"/>
    <w:rsid w:val="000C697B"/>
    <w:rsid w:val="000C7605"/>
    <w:rsid w:val="000D2392"/>
    <w:rsid w:val="000D2653"/>
    <w:rsid w:val="000D4AF5"/>
    <w:rsid w:val="000E2508"/>
    <w:rsid w:val="000E28A3"/>
    <w:rsid w:val="000E7224"/>
    <w:rsid w:val="000F4DD7"/>
    <w:rsid w:val="000F5303"/>
    <w:rsid w:val="000F5324"/>
    <w:rsid w:val="00103199"/>
    <w:rsid w:val="00103F19"/>
    <w:rsid w:val="00105CB3"/>
    <w:rsid w:val="0011201D"/>
    <w:rsid w:val="001126D4"/>
    <w:rsid w:val="0011294C"/>
    <w:rsid w:val="0011346B"/>
    <w:rsid w:val="0011371B"/>
    <w:rsid w:val="00113EDA"/>
    <w:rsid w:val="00117FAE"/>
    <w:rsid w:val="0012027A"/>
    <w:rsid w:val="0012308C"/>
    <w:rsid w:val="001239E8"/>
    <w:rsid w:val="00124AED"/>
    <w:rsid w:val="00126AE5"/>
    <w:rsid w:val="00134A84"/>
    <w:rsid w:val="001355C4"/>
    <w:rsid w:val="001358A1"/>
    <w:rsid w:val="00137876"/>
    <w:rsid w:val="00140C02"/>
    <w:rsid w:val="00142716"/>
    <w:rsid w:val="001438E0"/>
    <w:rsid w:val="00143B55"/>
    <w:rsid w:val="00143FB5"/>
    <w:rsid w:val="001445DE"/>
    <w:rsid w:val="001463F5"/>
    <w:rsid w:val="00146651"/>
    <w:rsid w:val="0014729B"/>
    <w:rsid w:val="00154BA4"/>
    <w:rsid w:val="001564A3"/>
    <w:rsid w:val="00157515"/>
    <w:rsid w:val="00157878"/>
    <w:rsid w:val="001637B3"/>
    <w:rsid w:val="00165DD9"/>
    <w:rsid w:val="001661E0"/>
    <w:rsid w:val="0016632F"/>
    <w:rsid w:val="001668D6"/>
    <w:rsid w:val="001669A8"/>
    <w:rsid w:val="001708AD"/>
    <w:rsid w:val="00172D56"/>
    <w:rsid w:val="00173780"/>
    <w:rsid w:val="00174A93"/>
    <w:rsid w:val="00181A16"/>
    <w:rsid w:val="0018320D"/>
    <w:rsid w:val="00184484"/>
    <w:rsid w:val="001863D8"/>
    <w:rsid w:val="001877D4"/>
    <w:rsid w:val="001A4E1A"/>
    <w:rsid w:val="001A62B4"/>
    <w:rsid w:val="001B0392"/>
    <w:rsid w:val="001B1956"/>
    <w:rsid w:val="001B3666"/>
    <w:rsid w:val="001B37FD"/>
    <w:rsid w:val="001B38A8"/>
    <w:rsid w:val="001B47F9"/>
    <w:rsid w:val="001B632D"/>
    <w:rsid w:val="001B6F4E"/>
    <w:rsid w:val="001B7600"/>
    <w:rsid w:val="001B7A30"/>
    <w:rsid w:val="001C0867"/>
    <w:rsid w:val="001C1B0E"/>
    <w:rsid w:val="001C22A4"/>
    <w:rsid w:val="001C3C8D"/>
    <w:rsid w:val="001D0EB6"/>
    <w:rsid w:val="001D2500"/>
    <w:rsid w:val="001D4E09"/>
    <w:rsid w:val="001D6D4A"/>
    <w:rsid w:val="001E0B3C"/>
    <w:rsid w:val="001E36B7"/>
    <w:rsid w:val="001E49A5"/>
    <w:rsid w:val="001E7813"/>
    <w:rsid w:val="001F0FD6"/>
    <w:rsid w:val="001F10BE"/>
    <w:rsid w:val="001F1571"/>
    <w:rsid w:val="001F2E4F"/>
    <w:rsid w:val="0020198E"/>
    <w:rsid w:val="00204ED1"/>
    <w:rsid w:val="00204F1B"/>
    <w:rsid w:val="00205552"/>
    <w:rsid w:val="00206B0C"/>
    <w:rsid w:val="00207DD3"/>
    <w:rsid w:val="00210707"/>
    <w:rsid w:val="00211290"/>
    <w:rsid w:val="00212CAB"/>
    <w:rsid w:val="0021322C"/>
    <w:rsid w:val="00214AD1"/>
    <w:rsid w:val="0021578B"/>
    <w:rsid w:val="00216CDA"/>
    <w:rsid w:val="00217467"/>
    <w:rsid w:val="00217C7C"/>
    <w:rsid w:val="00217F07"/>
    <w:rsid w:val="00220B24"/>
    <w:rsid w:val="002225CD"/>
    <w:rsid w:val="00223FE0"/>
    <w:rsid w:val="00225242"/>
    <w:rsid w:val="00225BEB"/>
    <w:rsid w:val="00225CC7"/>
    <w:rsid w:val="0022684B"/>
    <w:rsid w:val="002272B3"/>
    <w:rsid w:val="00227478"/>
    <w:rsid w:val="00230125"/>
    <w:rsid w:val="0023271C"/>
    <w:rsid w:val="00233879"/>
    <w:rsid w:val="0023401E"/>
    <w:rsid w:val="00234AF4"/>
    <w:rsid w:val="00236B43"/>
    <w:rsid w:val="00241A8E"/>
    <w:rsid w:val="00252FBB"/>
    <w:rsid w:val="002543C7"/>
    <w:rsid w:val="00254C41"/>
    <w:rsid w:val="00261772"/>
    <w:rsid w:val="002655A3"/>
    <w:rsid w:val="002669A4"/>
    <w:rsid w:val="00266D7F"/>
    <w:rsid w:val="0026719B"/>
    <w:rsid w:val="002677E5"/>
    <w:rsid w:val="00270237"/>
    <w:rsid w:val="00273B17"/>
    <w:rsid w:val="0027496C"/>
    <w:rsid w:val="00277063"/>
    <w:rsid w:val="00285238"/>
    <w:rsid w:val="00285760"/>
    <w:rsid w:val="002954B8"/>
    <w:rsid w:val="002A0514"/>
    <w:rsid w:val="002A7856"/>
    <w:rsid w:val="002B0C64"/>
    <w:rsid w:val="002B1932"/>
    <w:rsid w:val="002B1A7C"/>
    <w:rsid w:val="002B3480"/>
    <w:rsid w:val="002B4F85"/>
    <w:rsid w:val="002B5200"/>
    <w:rsid w:val="002B5CCE"/>
    <w:rsid w:val="002B6296"/>
    <w:rsid w:val="002B7286"/>
    <w:rsid w:val="002C30AD"/>
    <w:rsid w:val="002C71B0"/>
    <w:rsid w:val="002C72B6"/>
    <w:rsid w:val="002D34D1"/>
    <w:rsid w:val="002D431D"/>
    <w:rsid w:val="002D49B7"/>
    <w:rsid w:val="002D4DD6"/>
    <w:rsid w:val="002D7F9A"/>
    <w:rsid w:val="002E0F8B"/>
    <w:rsid w:val="002E445F"/>
    <w:rsid w:val="002E5746"/>
    <w:rsid w:val="002E792C"/>
    <w:rsid w:val="002E7AF4"/>
    <w:rsid w:val="002F1D1F"/>
    <w:rsid w:val="002F226D"/>
    <w:rsid w:val="002F4EF1"/>
    <w:rsid w:val="00301A32"/>
    <w:rsid w:val="003036F9"/>
    <w:rsid w:val="00304209"/>
    <w:rsid w:val="00306980"/>
    <w:rsid w:val="00306C2D"/>
    <w:rsid w:val="00307DA2"/>
    <w:rsid w:val="003131D6"/>
    <w:rsid w:val="00313850"/>
    <w:rsid w:val="00320862"/>
    <w:rsid w:val="00322866"/>
    <w:rsid w:val="0032308E"/>
    <w:rsid w:val="003258B3"/>
    <w:rsid w:val="00332F79"/>
    <w:rsid w:val="00333F30"/>
    <w:rsid w:val="003341F8"/>
    <w:rsid w:val="0034044F"/>
    <w:rsid w:val="003414C0"/>
    <w:rsid w:val="003415F3"/>
    <w:rsid w:val="00342026"/>
    <w:rsid w:val="003427C3"/>
    <w:rsid w:val="00344F08"/>
    <w:rsid w:val="00345E1E"/>
    <w:rsid w:val="00346A61"/>
    <w:rsid w:val="003514A8"/>
    <w:rsid w:val="003517F3"/>
    <w:rsid w:val="00353D73"/>
    <w:rsid w:val="0035472D"/>
    <w:rsid w:val="00355478"/>
    <w:rsid w:val="00366595"/>
    <w:rsid w:val="00367209"/>
    <w:rsid w:val="00367CCC"/>
    <w:rsid w:val="00370045"/>
    <w:rsid w:val="00370E47"/>
    <w:rsid w:val="0037491E"/>
    <w:rsid w:val="003758F9"/>
    <w:rsid w:val="0038068D"/>
    <w:rsid w:val="003816E3"/>
    <w:rsid w:val="0038731A"/>
    <w:rsid w:val="00387AA3"/>
    <w:rsid w:val="00387E3E"/>
    <w:rsid w:val="00391FC7"/>
    <w:rsid w:val="003A0D7D"/>
    <w:rsid w:val="003A389A"/>
    <w:rsid w:val="003A799F"/>
    <w:rsid w:val="003B10E4"/>
    <w:rsid w:val="003B2269"/>
    <w:rsid w:val="003B26A7"/>
    <w:rsid w:val="003B273E"/>
    <w:rsid w:val="003B51EE"/>
    <w:rsid w:val="003C28D3"/>
    <w:rsid w:val="003C2ACF"/>
    <w:rsid w:val="003C5172"/>
    <w:rsid w:val="003C6C11"/>
    <w:rsid w:val="003D0877"/>
    <w:rsid w:val="003D0F65"/>
    <w:rsid w:val="003D3430"/>
    <w:rsid w:val="003D4420"/>
    <w:rsid w:val="003E2927"/>
    <w:rsid w:val="003E42CD"/>
    <w:rsid w:val="003E4B1E"/>
    <w:rsid w:val="003E4D4F"/>
    <w:rsid w:val="003E595A"/>
    <w:rsid w:val="003E5C2B"/>
    <w:rsid w:val="003E6218"/>
    <w:rsid w:val="003E66C2"/>
    <w:rsid w:val="003E70D0"/>
    <w:rsid w:val="003F4457"/>
    <w:rsid w:val="003F4811"/>
    <w:rsid w:val="003F6247"/>
    <w:rsid w:val="00401884"/>
    <w:rsid w:val="00404056"/>
    <w:rsid w:val="004053A7"/>
    <w:rsid w:val="00407796"/>
    <w:rsid w:val="00407EC1"/>
    <w:rsid w:val="00412CDC"/>
    <w:rsid w:val="00413338"/>
    <w:rsid w:val="004145ED"/>
    <w:rsid w:val="0041480B"/>
    <w:rsid w:val="00420975"/>
    <w:rsid w:val="00421562"/>
    <w:rsid w:val="004240CF"/>
    <w:rsid w:val="004242DF"/>
    <w:rsid w:val="0043026C"/>
    <w:rsid w:val="00431A72"/>
    <w:rsid w:val="00432047"/>
    <w:rsid w:val="004341E5"/>
    <w:rsid w:val="00434D1F"/>
    <w:rsid w:val="0043665C"/>
    <w:rsid w:val="004372C0"/>
    <w:rsid w:val="00437D6C"/>
    <w:rsid w:val="00440A75"/>
    <w:rsid w:val="00441162"/>
    <w:rsid w:val="0044746D"/>
    <w:rsid w:val="0045164E"/>
    <w:rsid w:val="00454E8E"/>
    <w:rsid w:val="004559E3"/>
    <w:rsid w:val="00457257"/>
    <w:rsid w:val="00461A29"/>
    <w:rsid w:val="00461D8A"/>
    <w:rsid w:val="004623BC"/>
    <w:rsid w:val="00471515"/>
    <w:rsid w:val="00471C7B"/>
    <w:rsid w:val="004754B8"/>
    <w:rsid w:val="00481383"/>
    <w:rsid w:val="00485E1D"/>
    <w:rsid w:val="00486114"/>
    <w:rsid w:val="00491B81"/>
    <w:rsid w:val="00492046"/>
    <w:rsid w:val="00494738"/>
    <w:rsid w:val="00495288"/>
    <w:rsid w:val="004A0141"/>
    <w:rsid w:val="004A0271"/>
    <w:rsid w:val="004A2985"/>
    <w:rsid w:val="004A4146"/>
    <w:rsid w:val="004A4556"/>
    <w:rsid w:val="004A52CA"/>
    <w:rsid w:val="004A619A"/>
    <w:rsid w:val="004A756D"/>
    <w:rsid w:val="004A77A9"/>
    <w:rsid w:val="004B101C"/>
    <w:rsid w:val="004B1C11"/>
    <w:rsid w:val="004B263D"/>
    <w:rsid w:val="004B2AF5"/>
    <w:rsid w:val="004B6C08"/>
    <w:rsid w:val="004C63B2"/>
    <w:rsid w:val="004D50F2"/>
    <w:rsid w:val="004E031F"/>
    <w:rsid w:val="004E2084"/>
    <w:rsid w:val="004E220D"/>
    <w:rsid w:val="004E2B00"/>
    <w:rsid w:val="004E2D5F"/>
    <w:rsid w:val="004E3D2B"/>
    <w:rsid w:val="004E53C8"/>
    <w:rsid w:val="004E59BB"/>
    <w:rsid w:val="004E5AD9"/>
    <w:rsid w:val="004E731B"/>
    <w:rsid w:val="004F10A0"/>
    <w:rsid w:val="004F12AE"/>
    <w:rsid w:val="004F2145"/>
    <w:rsid w:val="004F2AC4"/>
    <w:rsid w:val="004F321B"/>
    <w:rsid w:val="00501D81"/>
    <w:rsid w:val="0050386A"/>
    <w:rsid w:val="00503AA1"/>
    <w:rsid w:val="00504BE9"/>
    <w:rsid w:val="00505FC1"/>
    <w:rsid w:val="005125C4"/>
    <w:rsid w:val="00513539"/>
    <w:rsid w:val="00514CE6"/>
    <w:rsid w:val="00517255"/>
    <w:rsid w:val="00517335"/>
    <w:rsid w:val="005173E8"/>
    <w:rsid w:val="0051751E"/>
    <w:rsid w:val="00517911"/>
    <w:rsid w:val="00517F37"/>
    <w:rsid w:val="005210E1"/>
    <w:rsid w:val="00522EB8"/>
    <w:rsid w:val="00524A2A"/>
    <w:rsid w:val="005352A4"/>
    <w:rsid w:val="005354B5"/>
    <w:rsid w:val="00536EF7"/>
    <w:rsid w:val="005375CA"/>
    <w:rsid w:val="005379B3"/>
    <w:rsid w:val="00537A92"/>
    <w:rsid w:val="0054366E"/>
    <w:rsid w:val="0054536F"/>
    <w:rsid w:val="005477D5"/>
    <w:rsid w:val="00551B83"/>
    <w:rsid w:val="00553375"/>
    <w:rsid w:val="00553D7F"/>
    <w:rsid w:val="00554167"/>
    <w:rsid w:val="00556E09"/>
    <w:rsid w:val="0056031E"/>
    <w:rsid w:val="005655BA"/>
    <w:rsid w:val="00567CA2"/>
    <w:rsid w:val="00572E42"/>
    <w:rsid w:val="00572EB6"/>
    <w:rsid w:val="00573CEC"/>
    <w:rsid w:val="00575E5D"/>
    <w:rsid w:val="0057727F"/>
    <w:rsid w:val="00580479"/>
    <w:rsid w:val="005845E1"/>
    <w:rsid w:val="0058579E"/>
    <w:rsid w:val="00593D0D"/>
    <w:rsid w:val="00594789"/>
    <w:rsid w:val="00596BA5"/>
    <w:rsid w:val="005A2CB2"/>
    <w:rsid w:val="005A4C0E"/>
    <w:rsid w:val="005B1086"/>
    <w:rsid w:val="005B109A"/>
    <w:rsid w:val="005B3499"/>
    <w:rsid w:val="005B4E61"/>
    <w:rsid w:val="005C1CD2"/>
    <w:rsid w:val="005C3A58"/>
    <w:rsid w:val="005C4CFA"/>
    <w:rsid w:val="005C6961"/>
    <w:rsid w:val="005D0639"/>
    <w:rsid w:val="005D09D3"/>
    <w:rsid w:val="005D3EA0"/>
    <w:rsid w:val="005D583E"/>
    <w:rsid w:val="005D6152"/>
    <w:rsid w:val="005E352A"/>
    <w:rsid w:val="005E443A"/>
    <w:rsid w:val="005E580B"/>
    <w:rsid w:val="005E5BF0"/>
    <w:rsid w:val="005F09CA"/>
    <w:rsid w:val="005F10F8"/>
    <w:rsid w:val="005F1EBC"/>
    <w:rsid w:val="005F2658"/>
    <w:rsid w:val="005F2A73"/>
    <w:rsid w:val="005F65CB"/>
    <w:rsid w:val="00605DD0"/>
    <w:rsid w:val="00606E28"/>
    <w:rsid w:val="00612951"/>
    <w:rsid w:val="00613200"/>
    <w:rsid w:val="00624401"/>
    <w:rsid w:val="00625287"/>
    <w:rsid w:val="00625693"/>
    <w:rsid w:val="006317E5"/>
    <w:rsid w:val="006320D9"/>
    <w:rsid w:val="00632605"/>
    <w:rsid w:val="006331BB"/>
    <w:rsid w:val="006358C3"/>
    <w:rsid w:val="0063612E"/>
    <w:rsid w:val="00636132"/>
    <w:rsid w:val="00637078"/>
    <w:rsid w:val="006408E1"/>
    <w:rsid w:val="00640A5D"/>
    <w:rsid w:val="00642C4C"/>
    <w:rsid w:val="006436EF"/>
    <w:rsid w:val="00644C82"/>
    <w:rsid w:val="00645CFA"/>
    <w:rsid w:val="00646528"/>
    <w:rsid w:val="0065033D"/>
    <w:rsid w:val="00653E29"/>
    <w:rsid w:val="00654BBD"/>
    <w:rsid w:val="0065678A"/>
    <w:rsid w:val="00656852"/>
    <w:rsid w:val="0065774B"/>
    <w:rsid w:val="00657D93"/>
    <w:rsid w:val="00660381"/>
    <w:rsid w:val="0066211B"/>
    <w:rsid w:val="0066211D"/>
    <w:rsid w:val="00662183"/>
    <w:rsid w:val="006621A1"/>
    <w:rsid w:val="00665947"/>
    <w:rsid w:val="00667EE5"/>
    <w:rsid w:val="00677055"/>
    <w:rsid w:val="006771B3"/>
    <w:rsid w:val="0068148D"/>
    <w:rsid w:val="00682151"/>
    <w:rsid w:val="0068227F"/>
    <w:rsid w:val="00682A07"/>
    <w:rsid w:val="00687CD5"/>
    <w:rsid w:val="00693593"/>
    <w:rsid w:val="006959E9"/>
    <w:rsid w:val="00697CF3"/>
    <w:rsid w:val="006A1EB3"/>
    <w:rsid w:val="006A7356"/>
    <w:rsid w:val="006A75A6"/>
    <w:rsid w:val="006A7742"/>
    <w:rsid w:val="006A7E4C"/>
    <w:rsid w:val="006B17C4"/>
    <w:rsid w:val="006B3000"/>
    <w:rsid w:val="006B77F6"/>
    <w:rsid w:val="006C0587"/>
    <w:rsid w:val="006C44E0"/>
    <w:rsid w:val="006C457A"/>
    <w:rsid w:val="006C4CEB"/>
    <w:rsid w:val="006C4E48"/>
    <w:rsid w:val="006C5329"/>
    <w:rsid w:val="006C5FBC"/>
    <w:rsid w:val="006D3746"/>
    <w:rsid w:val="006D59E7"/>
    <w:rsid w:val="006E0D49"/>
    <w:rsid w:val="006E1380"/>
    <w:rsid w:val="006E1A9B"/>
    <w:rsid w:val="006E26BC"/>
    <w:rsid w:val="006E2FA4"/>
    <w:rsid w:val="006E4CD4"/>
    <w:rsid w:val="006E4F44"/>
    <w:rsid w:val="006E6A0F"/>
    <w:rsid w:val="006E7D3B"/>
    <w:rsid w:val="006F211C"/>
    <w:rsid w:val="006F2226"/>
    <w:rsid w:val="006F2B22"/>
    <w:rsid w:val="006F4D72"/>
    <w:rsid w:val="006F5254"/>
    <w:rsid w:val="006F6531"/>
    <w:rsid w:val="007016C3"/>
    <w:rsid w:val="00702375"/>
    <w:rsid w:val="00702853"/>
    <w:rsid w:val="007058DC"/>
    <w:rsid w:val="0070625F"/>
    <w:rsid w:val="00706FA5"/>
    <w:rsid w:val="00713A6F"/>
    <w:rsid w:val="007161F1"/>
    <w:rsid w:val="00716690"/>
    <w:rsid w:val="007176E1"/>
    <w:rsid w:val="00717786"/>
    <w:rsid w:val="00717D63"/>
    <w:rsid w:val="0072012F"/>
    <w:rsid w:val="0072073A"/>
    <w:rsid w:val="00723679"/>
    <w:rsid w:val="00726AFB"/>
    <w:rsid w:val="0073035F"/>
    <w:rsid w:val="00730E7B"/>
    <w:rsid w:val="007367B6"/>
    <w:rsid w:val="00736C98"/>
    <w:rsid w:val="00736F58"/>
    <w:rsid w:val="00737F13"/>
    <w:rsid w:val="0074523B"/>
    <w:rsid w:val="0074639C"/>
    <w:rsid w:val="00746D5F"/>
    <w:rsid w:val="00750DEA"/>
    <w:rsid w:val="00754487"/>
    <w:rsid w:val="007548C3"/>
    <w:rsid w:val="00755D53"/>
    <w:rsid w:val="007633B6"/>
    <w:rsid w:val="00763FF6"/>
    <w:rsid w:val="0076404E"/>
    <w:rsid w:val="00765E9A"/>
    <w:rsid w:val="007663C3"/>
    <w:rsid w:val="007665F0"/>
    <w:rsid w:val="007673B5"/>
    <w:rsid w:val="0076740C"/>
    <w:rsid w:val="007674DF"/>
    <w:rsid w:val="007733FA"/>
    <w:rsid w:val="007737DF"/>
    <w:rsid w:val="00774B9A"/>
    <w:rsid w:val="00775894"/>
    <w:rsid w:val="00775B3D"/>
    <w:rsid w:val="007822DD"/>
    <w:rsid w:val="007825EC"/>
    <w:rsid w:val="007828D9"/>
    <w:rsid w:val="0078419B"/>
    <w:rsid w:val="00784859"/>
    <w:rsid w:val="00791A02"/>
    <w:rsid w:val="007A204E"/>
    <w:rsid w:val="007A2CE0"/>
    <w:rsid w:val="007A4D18"/>
    <w:rsid w:val="007A558C"/>
    <w:rsid w:val="007A57ED"/>
    <w:rsid w:val="007B003C"/>
    <w:rsid w:val="007B140D"/>
    <w:rsid w:val="007B238A"/>
    <w:rsid w:val="007B4375"/>
    <w:rsid w:val="007C4D66"/>
    <w:rsid w:val="007D4650"/>
    <w:rsid w:val="007D56C8"/>
    <w:rsid w:val="007E0F7D"/>
    <w:rsid w:val="007E3134"/>
    <w:rsid w:val="007E4B5F"/>
    <w:rsid w:val="007E4FE4"/>
    <w:rsid w:val="007E6120"/>
    <w:rsid w:val="007E6C3F"/>
    <w:rsid w:val="007E7CAE"/>
    <w:rsid w:val="007E7F23"/>
    <w:rsid w:val="007F4412"/>
    <w:rsid w:val="007F4730"/>
    <w:rsid w:val="007F4C80"/>
    <w:rsid w:val="007F5DAD"/>
    <w:rsid w:val="008015C6"/>
    <w:rsid w:val="0080217E"/>
    <w:rsid w:val="00805E7C"/>
    <w:rsid w:val="00812D17"/>
    <w:rsid w:val="00813E35"/>
    <w:rsid w:val="0081497A"/>
    <w:rsid w:val="00814BAA"/>
    <w:rsid w:val="008159EE"/>
    <w:rsid w:val="00816632"/>
    <w:rsid w:val="00816885"/>
    <w:rsid w:val="00816975"/>
    <w:rsid w:val="00816F38"/>
    <w:rsid w:val="00820D72"/>
    <w:rsid w:val="00820EF5"/>
    <w:rsid w:val="00823F06"/>
    <w:rsid w:val="0082464A"/>
    <w:rsid w:val="00842032"/>
    <w:rsid w:val="008431F6"/>
    <w:rsid w:val="00843215"/>
    <w:rsid w:val="00844E73"/>
    <w:rsid w:val="00845FFD"/>
    <w:rsid w:val="008476F4"/>
    <w:rsid w:val="00847776"/>
    <w:rsid w:val="00847F41"/>
    <w:rsid w:val="0085059D"/>
    <w:rsid w:val="00850616"/>
    <w:rsid w:val="0085076E"/>
    <w:rsid w:val="00853417"/>
    <w:rsid w:val="00857024"/>
    <w:rsid w:val="00860BC1"/>
    <w:rsid w:val="00862475"/>
    <w:rsid w:val="00863031"/>
    <w:rsid w:val="00866D2C"/>
    <w:rsid w:val="00870D25"/>
    <w:rsid w:val="0087212D"/>
    <w:rsid w:val="0087227D"/>
    <w:rsid w:val="008729A6"/>
    <w:rsid w:val="00872AB4"/>
    <w:rsid w:val="00880623"/>
    <w:rsid w:val="00882153"/>
    <w:rsid w:val="0088459D"/>
    <w:rsid w:val="008859EB"/>
    <w:rsid w:val="008879DC"/>
    <w:rsid w:val="0089126D"/>
    <w:rsid w:val="00891A71"/>
    <w:rsid w:val="00894B24"/>
    <w:rsid w:val="008967AB"/>
    <w:rsid w:val="0089794C"/>
    <w:rsid w:val="00897BB1"/>
    <w:rsid w:val="008A3818"/>
    <w:rsid w:val="008A3E92"/>
    <w:rsid w:val="008B4014"/>
    <w:rsid w:val="008B45F8"/>
    <w:rsid w:val="008B60A1"/>
    <w:rsid w:val="008B637D"/>
    <w:rsid w:val="008B6B2F"/>
    <w:rsid w:val="008B78F5"/>
    <w:rsid w:val="008C359E"/>
    <w:rsid w:val="008C6568"/>
    <w:rsid w:val="008D1955"/>
    <w:rsid w:val="008D2DC3"/>
    <w:rsid w:val="008D41CA"/>
    <w:rsid w:val="008D785E"/>
    <w:rsid w:val="008D79ED"/>
    <w:rsid w:val="008E0F69"/>
    <w:rsid w:val="008E2B44"/>
    <w:rsid w:val="008E30EC"/>
    <w:rsid w:val="008E4240"/>
    <w:rsid w:val="008E5221"/>
    <w:rsid w:val="008F06CE"/>
    <w:rsid w:val="008F2A2B"/>
    <w:rsid w:val="008F5801"/>
    <w:rsid w:val="008F64D6"/>
    <w:rsid w:val="008F748E"/>
    <w:rsid w:val="0090249B"/>
    <w:rsid w:val="00902574"/>
    <w:rsid w:val="00903CBC"/>
    <w:rsid w:val="00903EA6"/>
    <w:rsid w:val="009050E3"/>
    <w:rsid w:val="009059D9"/>
    <w:rsid w:val="00905B56"/>
    <w:rsid w:val="0090681B"/>
    <w:rsid w:val="00911EAC"/>
    <w:rsid w:val="0091352F"/>
    <w:rsid w:val="00913F00"/>
    <w:rsid w:val="0091615A"/>
    <w:rsid w:val="00916B35"/>
    <w:rsid w:val="00917303"/>
    <w:rsid w:val="009262AD"/>
    <w:rsid w:val="00927E8C"/>
    <w:rsid w:val="0093015C"/>
    <w:rsid w:val="00931A08"/>
    <w:rsid w:val="00932673"/>
    <w:rsid w:val="00932EF3"/>
    <w:rsid w:val="00933950"/>
    <w:rsid w:val="00934247"/>
    <w:rsid w:val="009356DE"/>
    <w:rsid w:val="009367C7"/>
    <w:rsid w:val="00942BDB"/>
    <w:rsid w:val="0095030E"/>
    <w:rsid w:val="00953207"/>
    <w:rsid w:val="00953FBC"/>
    <w:rsid w:val="00954C9D"/>
    <w:rsid w:val="00954ECC"/>
    <w:rsid w:val="00956F8F"/>
    <w:rsid w:val="00961BD4"/>
    <w:rsid w:val="0096267C"/>
    <w:rsid w:val="00963456"/>
    <w:rsid w:val="00971334"/>
    <w:rsid w:val="00971F08"/>
    <w:rsid w:val="00972ECB"/>
    <w:rsid w:val="0097343F"/>
    <w:rsid w:val="009753B4"/>
    <w:rsid w:val="009776A9"/>
    <w:rsid w:val="0098000D"/>
    <w:rsid w:val="009819BC"/>
    <w:rsid w:val="00983C02"/>
    <w:rsid w:val="00984F67"/>
    <w:rsid w:val="009863D6"/>
    <w:rsid w:val="009870A9"/>
    <w:rsid w:val="009873BF"/>
    <w:rsid w:val="00987C76"/>
    <w:rsid w:val="009910CA"/>
    <w:rsid w:val="00991A72"/>
    <w:rsid w:val="009971F3"/>
    <w:rsid w:val="009975EA"/>
    <w:rsid w:val="009A2D14"/>
    <w:rsid w:val="009B1C5C"/>
    <w:rsid w:val="009B3013"/>
    <w:rsid w:val="009B4FA0"/>
    <w:rsid w:val="009B605B"/>
    <w:rsid w:val="009C2C24"/>
    <w:rsid w:val="009C7CFF"/>
    <w:rsid w:val="009D2A5D"/>
    <w:rsid w:val="009D2D54"/>
    <w:rsid w:val="009D38CF"/>
    <w:rsid w:val="009D4C27"/>
    <w:rsid w:val="009D632C"/>
    <w:rsid w:val="009D67AE"/>
    <w:rsid w:val="009E3035"/>
    <w:rsid w:val="009E34E4"/>
    <w:rsid w:val="009E6E57"/>
    <w:rsid w:val="009E6F00"/>
    <w:rsid w:val="009F02B2"/>
    <w:rsid w:val="009F14A0"/>
    <w:rsid w:val="009F68EF"/>
    <w:rsid w:val="009F7451"/>
    <w:rsid w:val="00A04780"/>
    <w:rsid w:val="00A07558"/>
    <w:rsid w:val="00A131D0"/>
    <w:rsid w:val="00A13372"/>
    <w:rsid w:val="00A138EA"/>
    <w:rsid w:val="00A13F36"/>
    <w:rsid w:val="00A14FE4"/>
    <w:rsid w:val="00A23748"/>
    <w:rsid w:val="00A24B07"/>
    <w:rsid w:val="00A25278"/>
    <w:rsid w:val="00A25A73"/>
    <w:rsid w:val="00A2658F"/>
    <w:rsid w:val="00A3051C"/>
    <w:rsid w:val="00A30DE0"/>
    <w:rsid w:val="00A3123C"/>
    <w:rsid w:val="00A31D0D"/>
    <w:rsid w:val="00A31EFB"/>
    <w:rsid w:val="00A33F75"/>
    <w:rsid w:val="00A3409E"/>
    <w:rsid w:val="00A3419A"/>
    <w:rsid w:val="00A356CF"/>
    <w:rsid w:val="00A37231"/>
    <w:rsid w:val="00A37977"/>
    <w:rsid w:val="00A446F8"/>
    <w:rsid w:val="00A457E0"/>
    <w:rsid w:val="00A56E3C"/>
    <w:rsid w:val="00A60B20"/>
    <w:rsid w:val="00A62519"/>
    <w:rsid w:val="00A679EA"/>
    <w:rsid w:val="00A755AB"/>
    <w:rsid w:val="00A7593E"/>
    <w:rsid w:val="00A7645D"/>
    <w:rsid w:val="00A819FD"/>
    <w:rsid w:val="00A81E96"/>
    <w:rsid w:val="00A830D0"/>
    <w:rsid w:val="00A8396E"/>
    <w:rsid w:val="00A84DA8"/>
    <w:rsid w:val="00A8531A"/>
    <w:rsid w:val="00A95575"/>
    <w:rsid w:val="00A95679"/>
    <w:rsid w:val="00A96ED3"/>
    <w:rsid w:val="00A96FFD"/>
    <w:rsid w:val="00A9743D"/>
    <w:rsid w:val="00A9767F"/>
    <w:rsid w:val="00AA0E31"/>
    <w:rsid w:val="00AA457D"/>
    <w:rsid w:val="00AA5B84"/>
    <w:rsid w:val="00AA5CFD"/>
    <w:rsid w:val="00AB133F"/>
    <w:rsid w:val="00AB26BD"/>
    <w:rsid w:val="00AB47D4"/>
    <w:rsid w:val="00AB51A7"/>
    <w:rsid w:val="00AB6835"/>
    <w:rsid w:val="00AB68DE"/>
    <w:rsid w:val="00AB7057"/>
    <w:rsid w:val="00AC02A1"/>
    <w:rsid w:val="00AC268A"/>
    <w:rsid w:val="00AC4CC6"/>
    <w:rsid w:val="00AD033C"/>
    <w:rsid w:val="00AD0947"/>
    <w:rsid w:val="00AD1ABE"/>
    <w:rsid w:val="00AD28FA"/>
    <w:rsid w:val="00AD4420"/>
    <w:rsid w:val="00AD61C6"/>
    <w:rsid w:val="00AD63BA"/>
    <w:rsid w:val="00AE3F43"/>
    <w:rsid w:val="00AE7D9E"/>
    <w:rsid w:val="00AF5100"/>
    <w:rsid w:val="00AF57C7"/>
    <w:rsid w:val="00AF5886"/>
    <w:rsid w:val="00B024C5"/>
    <w:rsid w:val="00B03481"/>
    <w:rsid w:val="00B0500E"/>
    <w:rsid w:val="00B06EE4"/>
    <w:rsid w:val="00B07239"/>
    <w:rsid w:val="00B07A42"/>
    <w:rsid w:val="00B11074"/>
    <w:rsid w:val="00B12D7A"/>
    <w:rsid w:val="00B15FDF"/>
    <w:rsid w:val="00B163CB"/>
    <w:rsid w:val="00B17967"/>
    <w:rsid w:val="00B227FD"/>
    <w:rsid w:val="00B22D93"/>
    <w:rsid w:val="00B24926"/>
    <w:rsid w:val="00B25A52"/>
    <w:rsid w:val="00B2765D"/>
    <w:rsid w:val="00B277C2"/>
    <w:rsid w:val="00B30A5C"/>
    <w:rsid w:val="00B31BE4"/>
    <w:rsid w:val="00B33406"/>
    <w:rsid w:val="00B35386"/>
    <w:rsid w:val="00B40F8F"/>
    <w:rsid w:val="00B41313"/>
    <w:rsid w:val="00B41DF0"/>
    <w:rsid w:val="00B426E4"/>
    <w:rsid w:val="00B43B39"/>
    <w:rsid w:val="00B46CE1"/>
    <w:rsid w:val="00B50FEE"/>
    <w:rsid w:val="00B517EE"/>
    <w:rsid w:val="00B51D9A"/>
    <w:rsid w:val="00B546A2"/>
    <w:rsid w:val="00B54B1C"/>
    <w:rsid w:val="00B57A32"/>
    <w:rsid w:val="00B57C8A"/>
    <w:rsid w:val="00B62CAD"/>
    <w:rsid w:val="00B64197"/>
    <w:rsid w:val="00B653D4"/>
    <w:rsid w:val="00B75B46"/>
    <w:rsid w:val="00B81A82"/>
    <w:rsid w:val="00B85892"/>
    <w:rsid w:val="00B86044"/>
    <w:rsid w:val="00B861AA"/>
    <w:rsid w:val="00B90895"/>
    <w:rsid w:val="00B919C8"/>
    <w:rsid w:val="00B91ABD"/>
    <w:rsid w:val="00B95F28"/>
    <w:rsid w:val="00B9708C"/>
    <w:rsid w:val="00BA1BAD"/>
    <w:rsid w:val="00BA6197"/>
    <w:rsid w:val="00BB0D4F"/>
    <w:rsid w:val="00BB0E89"/>
    <w:rsid w:val="00BB1DCA"/>
    <w:rsid w:val="00BB7DFA"/>
    <w:rsid w:val="00BC17E9"/>
    <w:rsid w:val="00BC4F61"/>
    <w:rsid w:val="00BC6801"/>
    <w:rsid w:val="00BC7340"/>
    <w:rsid w:val="00BD011E"/>
    <w:rsid w:val="00BD0D94"/>
    <w:rsid w:val="00BD2734"/>
    <w:rsid w:val="00BD28AA"/>
    <w:rsid w:val="00BD50C8"/>
    <w:rsid w:val="00BE236E"/>
    <w:rsid w:val="00BE58F9"/>
    <w:rsid w:val="00BE65AA"/>
    <w:rsid w:val="00BE7920"/>
    <w:rsid w:val="00BF1133"/>
    <w:rsid w:val="00BF316B"/>
    <w:rsid w:val="00BF337A"/>
    <w:rsid w:val="00BF3FA1"/>
    <w:rsid w:val="00BF4DF7"/>
    <w:rsid w:val="00BF4DF9"/>
    <w:rsid w:val="00BF62CE"/>
    <w:rsid w:val="00BF776D"/>
    <w:rsid w:val="00BF7E99"/>
    <w:rsid w:val="00C005F5"/>
    <w:rsid w:val="00C00604"/>
    <w:rsid w:val="00C029D5"/>
    <w:rsid w:val="00C04343"/>
    <w:rsid w:val="00C04939"/>
    <w:rsid w:val="00C06750"/>
    <w:rsid w:val="00C103EC"/>
    <w:rsid w:val="00C109DA"/>
    <w:rsid w:val="00C11DE0"/>
    <w:rsid w:val="00C14F13"/>
    <w:rsid w:val="00C15E23"/>
    <w:rsid w:val="00C16756"/>
    <w:rsid w:val="00C1677D"/>
    <w:rsid w:val="00C17BE1"/>
    <w:rsid w:val="00C20404"/>
    <w:rsid w:val="00C206A0"/>
    <w:rsid w:val="00C23334"/>
    <w:rsid w:val="00C2736B"/>
    <w:rsid w:val="00C304D1"/>
    <w:rsid w:val="00C31858"/>
    <w:rsid w:val="00C33235"/>
    <w:rsid w:val="00C3454C"/>
    <w:rsid w:val="00C35949"/>
    <w:rsid w:val="00C3730B"/>
    <w:rsid w:val="00C40ECF"/>
    <w:rsid w:val="00C47311"/>
    <w:rsid w:val="00C47B48"/>
    <w:rsid w:val="00C51C22"/>
    <w:rsid w:val="00C5244D"/>
    <w:rsid w:val="00C52B2A"/>
    <w:rsid w:val="00C53AC1"/>
    <w:rsid w:val="00C53D14"/>
    <w:rsid w:val="00C56C91"/>
    <w:rsid w:val="00C703CC"/>
    <w:rsid w:val="00C74655"/>
    <w:rsid w:val="00C7642E"/>
    <w:rsid w:val="00C76E8A"/>
    <w:rsid w:val="00C86770"/>
    <w:rsid w:val="00C904B7"/>
    <w:rsid w:val="00C91F21"/>
    <w:rsid w:val="00C97733"/>
    <w:rsid w:val="00CA2C70"/>
    <w:rsid w:val="00CA4269"/>
    <w:rsid w:val="00CA753D"/>
    <w:rsid w:val="00CB0701"/>
    <w:rsid w:val="00CB2909"/>
    <w:rsid w:val="00CB2C02"/>
    <w:rsid w:val="00CB67C6"/>
    <w:rsid w:val="00CB6DED"/>
    <w:rsid w:val="00CC2EDA"/>
    <w:rsid w:val="00CC3C79"/>
    <w:rsid w:val="00CC583D"/>
    <w:rsid w:val="00CC7B68"/>
    <w:rsid w:val="00CD076A"/>
    <w:rsid w:val="00CD1447"/>
    <w:rsid w:val="00CD21C0"/>
    <w:rsid w:val="00CD2A30"/>
    <w:rsid w:val="00CD35E6"/>
    <w:rsid w:val="00CD4924"/>
    <w:rsid w:val="00CD5E4E"/>
    <w:rsid w:val="00CD6914"/>
    <w:rsid w:val="00CD7B7D"/>
    <w:rsid w:val="00CE4E65"/>
    <w:rsid w:val="00CE4F74"/>
    <w:rsid w:val="00CE795B"/>
    <w:rsid w:val="00CF2A01"/>
    <w:rsid w:val="00CF3264"/>
    <w:rsid w:val="00CF5CFD"/>
    <w:rsid w:val="00CF67F5"/>
    <w:rsid w:val="00CF78F4"/>
    <w:rsid w:val="00D00927"/>
    <w:rsid w:val="00D04E20"/>
    <w:rsid w:val="00D05DD8"/>
    <w:rsid w:val="00D10CFE"/>
    <w:rsid w:val="00D121BE"/>
    <w:rsid w:val="00D147EC"/>
    <w:rsid w:val="00D14916"/>
    <w:rsid w:val="00D153F2"/>
    <w:rsid w:val="00D15BB9"/>
    <w:rsid w:val="00D1684B"/>
    <w:rsid w:val="00D17449"/>
    <w:rsid w:val="00D23145"/>
    <w:rsid w:val="00D234AA"/>
    <w:rsid w:val="00D236D2"/>
    <w:rsid w:val="00D23E53"/>
    <w:rsid w:val="00D24E9C"/>
    <w:rsid w:val="00D2587F"/>
    <w:rsid w:val="00D26B9F"/>
    <w:rsid w:val="00D27DA9"/>
    <w:rsid w:val="00D33D83"/>
    <w:rsid w:val="00D341DA"/>
    <w:rsid w:val="00D3706B"/>
    <w:rsid w:val="00D373EC"/>
    <w:rsid w:val="00D42196"/>
    <w:rsid w:val="00D52467"/>
    <w:rsid w:val="00D53D05"/>
    <w:rsid w:val="00D56E57"/>
    <w:rsid w:val="00D57B65"/>
    <w:rsid w:val="00D60E0D"/>
    <w:rsid w:val="00D67340"/>
    <w:rsid w:val="00D704CF"/>
    <w:rsid w:val="00D709EF"/>
    <w:rsid w:val="00D70F8B"/>
    <w:rsid w:val="00D72502"/>
    <w:rsid w:val="00D74972"/>
    <w:rsid w:val="00D754A3"/>
    <w:rsid w:val="00D77CEF"/>
    <w:rsid w:val="00D8021D"/>
    <w:rsid w:val="00D8131A"/>
    <w:rsid w:val="00D82D87"/>
    <w:rsid w:val="00D833D5"/>
    <w:rsid w:val="00D85AF1"/>
    <w:rsid w:val="00D939C9"/>
    <w:rsid w:val="00D964B3"/>
    <w:rsid w:val="00D97A6A"/>
    <w:rsid w:val="00DA16F6"/>
    <w:rsid w:val="00DA1BF1"/>
    <w:rsid w:val="00DA350D"/>
    <w:rsid w:val="00DA6C27"/>
    <w:rsid w:val="00DA7243"/>
    <w:rsid w:val="00DA7400"/>
    <w:rsid w:val="00DB2E26"/>
    <w:rsid w:val="00DB2E32"/>
    <w:rsid w:val="00DB48BC"/>
    <w:rsid w:val="00DB60F9"/>
    <w:rsid w:val="00DB63C6"/>
    <w:rsid w:val="00DC0584"/>
    <w:rsid w:val="00DC06BE"/>
    <w:rsid w:val="00DC1392"/>
    <w:rsid w:val="00DC3101"/>
    <w:rsid w:val="00DC374B"/>
    <w:rsid w:val="00DC3852"/>
    <w:rsid w:val="00DC38D2"/>
    <w:rsid w:val="00DC4CB5"/>
    <w:rsid w:val="00DC59F8"/>
    <w:rsid w:val="00DC782F"/>
    <w:rsid w:val="00DC7848"/>
    <w:rsid w:val="00DD1FBA"/>
    <w:rsid w:val="00DD27EA"/>
    <w:rsid w:val="00DD48B5"/>
    <w:rsid w:val="00DD58D8"/>
    <w:rsid w:val="00DD6920"/>
    <w:rsid w:val="00DD7638"/>
    <w:rsid w:val="00DE0F43"/>
    <w:rsid w:val="00DE2208"/>
    <w:rsid w:val="00DE327B"/>
    <w:rsid w:val="00DE461C"/>
    <w:rsid w:val="00DE4B72"/>
    <w:rsid w:val="00DE4F87"/>
    <w:rsid w:val="00DE4FE6"/>
    <w:rsid w:val="00DE57F7"/>
    <w:rsid w:val="00DE5FC9"/>
    <w:rsid w:val="00DE6759"/>
    <w:rsid w:val="00DE71BE"/>
    <w:rsid w:val="00DE7619"/>
    <w:rsid w:val="00DF3476"/>
    <w:rsid w:val="00DF4D12"/>
    <w:rsid w:val="00DF5648"/>
    <w:rsid w:val="00E00549"/>
    <w:rsid w:val="00E01B42"/>
    <w:rsid w:val="00E04E3A"/>
    <w:rsid w:val="00E10403"/>
    <w:rsid w:val="00E10F8A"/>
    <w:rsid w:val="00E11729"/>
    <w:rsid w:val="00E134F7"/>
    <w:rsid w:val="00E13DB8"/>
    <w:rsid w:val="00E13EA9"/>
    <w:rsid w:val="00E22248"/>
    <w:rsid w:val="00E273B8"/>
    <w:rsid w:val="00E30CE0"/>
    <w:rsid w:val="00E31A3D"/>
    <w:rsid w:val="00E33536"/>
    <w:rsid w:val="00E349E8"/>
    <w:rsid w:val="00E356E1"/>
    <w:rsid w:val="00E4028F"/>
    <w:rsid w:val="00E435AB"/>
    <w:rsid w:val="00E4503E"/>
    <w:rsid w:val="00E451DB"/>
    <w:rsid w:val="00E50A35"/>
    <w:rsid w:val="00E50F8C"/>
    <w:rsid w:val="00E51AFB"/>
    <w:rsid w:val="00E54E0A"/>
    <w:rsid w:val="00E57549"/>
    <w:rsid w:val="00E6411A"/>
    <w:rsid w:val="00E656F6"/>
    <w:rsid w:val="00E678F1"/>
    <w:rsid w:val="00E708AB"/>
    <w:rsid w:val="00E70F8D"/>
    <w:rsid w:val="00E71EE7"/>
    <w:rsid w:val="00E72F53"/>
    <w:rsid w:val="00E73C4F"/>
    <w:rsid w:val="00E74F89"/>
    <w:rsid w:val="00E812D4"/>
    <w:rsid w:val="00E835F8"/>
    <w:rsid w:val="00E848F6"/>
    <w:rsid w:val="00E87813"/>
    <w:rsid w:val="00E913C9"/>
    <w:rsid w:val="00E923D7"/>
    <w:rsid w:val="00E92885"/>
    <w:rsid w:val="00E93A9E"/>
    <w:rsid w:val="00E9625C"/>
    <w:rsid w:val="00E96737"/>
    <w:rsid w:val="00EA129A"/>
    <w:rsid w:val="00EA76E5"/>
    <w:rsid w:val="00EA7E3F"/>
    <w:rsid w:val="00EB1311"/>
    <w:rsid w:val="00EB3C7E"/>
    <w:rsid w:val="00EC137D"/>
    <w:rsid w:val="00EC3C1C"/>
    <w:rsid w:val="00EC7B48"/>
    <w:rsid w:val="00ED153B"/>
    <w:rsid w:val="00ED19E6"/>
    <w:rsid w:val="00ED3D06"/>
    <w:rsid w:val="00ED4522"/>
    <w:rsid w:val="00ED522B"/>
    <w:rsid w:val="00ED637A"/>
    <w:rsid w:val="00ED6CE2"/>
    <w:rsid w:val="00EE2223"/>
    <w:rsid w:val="00EE2D67"/>
    <w:rsid w:val="00EE338D"/>
    <w:rsid w:val="00EF09A4"/>
    <w:rsid w:val="00EF17C5"/>
    <w:rsid w:val="00EF17CE"/>
    <w:rsid w:val="00EF1884"/>
    <w:rsid w:val="00EF1F34"/>
    <w:rsid w:val="00EF276A"/>
    <w:rsid w:val="00EF3043"/>
    <w:rsid w:val="00EF322D"/>
    <w:rsid w:val="00EF4C0F"/>
    <w:rsid w:val="00EF5B38"/>
    <w:rsid w:val="00EF727A"/>
    <w:rsid w:val="00EF7518"/>
    <w:rsid w:val="00F02784"/>
    <w:rsid w:val="00F02872"/>
    <w:rsid w:val="00F0487D"/>
    <w:rsid w:val="00F04DCD"/>
    <w:rsid w:val="00F05326"/>
    <w:rsid w:val="00F112E9"/>
    <w:rsid w:val="00F11A5A"/>
    <w:rsid w:val="00F13C00"/>
    <w:rsid w:val="00F14E25"/>
    <w:rsid w:val="00F159E1"/>
    <w:rsid w:val="00F215B1"/>
    <w:rsid w:val="00F24363"/>
    <w:rsid w:val="00F252B1"/>
    <w:rsid w:val="00F259E4"/>
    <w:rsid w:val="00F26BB5"/>
    <w:rsid w:val="00F26BC2"/>
    <w:rsid w:val="00F278E8"/>
    <w:rsid w:val="00F302A1"/>
    <w:rsid w:val="00F31F0A"/>
    <w:rsid w:val="00F32091"/>
    <w:rsid w:val="00F3729C"/>
    <w:rsid w:val="00F37AFF"/>
    <w:rsid w:val="00F37C79"/>
    <w:rsid w:val="00F401BA"/>
    <w:rsid w:val="00F41937"/>
    <w:rsid w:val="00F4305F"/>
    <w:rsid w:val="00F45924"/>
    <w:rsid w:val="00F46064"/>
    <w:rsid w:val="00F5335E"/>
    <w:rsid w:val="00F53386"/>
    <w:rsid w:val="00F60715"/>
    <w:rsid w:val="00F61268"/>
    <w:rsid w:val="00F61D20"/>
    <w:rsid w:val="00F63055"/>
    <w:rsid w:val="00F63601"/>
    <w:rsid w:val="00F6621F"/>
    <w:rsid w:val="00F6718D"/>
    <w:rsid w:val="00F67843"/>
    <w:rsid w:val="00F67E3D"/>
    <w:rsid w:val="00F71D4A"/>
    <w:rsid w:val="00F746F0"/>
    <w:rsid w:val="00F75297"/>
    <w:rsid w:val="00F76793"/>
    <w:rsid w:val="00F76807"/>
    <w:rsid w:val="00F771CC"/>
    <w:rsid w:val="00F775BF"/>
    <w:rsid w:val="00F8148C"/>
    <w:rsid w:val="00F842EF"/>
    <w:rsid w:val="00F86107"/>
    <w:rsid w:val="00F877D7"/>
    <w:rsid w:val="00F90C28"/>
    <w:rsid w:val="00F928C6"/>
    <w:rsid w:val="00F9537E"/>
    <w:rsid w:val="00FA02B0"/>
    <w:rsid w:val="00FA04AA"/>
    <w:rsid w:val="00FA0E27"/>
    <w:rsid w:val="00FA217E"/>
    <w:rsid w:val="00FA5E90"/>
    <w:rsid w:val="00FB0801"/>
    <w:rsid w:val="00FB2D7C"/>
    <w:rsid w:val="00FB2DD1"/>
    <w:rsid w:val="00FB306C"/>
    <w:rsid w:val="00FB3ECC"/>
    <w:rsid w:val="00FB414E"/>
    <w:rsid w:val="00FB47B4"/>
    <w:rsid w:val="00FB4AA6"/>
    <w:rsid w:val="00FC2AE9"/>
    <w:rsid w:val="00FC2C0C"/>
    <w:rsid w:val="00FC304E"/>
    <w:rsid w:val="00FC4B73"/>
    <w:rsid w:val="00FC6C18"/>
    <w:rsid w:val="00FD1477"/>
    <w:rsid w:val="00FD38A9"/>
    <w:rsid w:val="00FD6DBB"/>
    <w:rsid w:val="00FD7F14"/>
    <w:rsid w:val="00FE06AA"/>
    <w:rsid w:val="00FE0EBB"/>
    <w:rsid w:val="00FE1503"/>
    <w:rsid w:val="00FE4186"/>
    <w:rsid w:val="00FE4746"/>
    <w:rsid w:val="00FE4A13"/>
    <w:rsid w:val="00FE5BED"/>
    <w:rsid w:val="00FE6C4C"/>
    <w:rsid w:val="00FE75EA"/>
    <w:rsid w:val="00FF261E"/>
    <w:rsid w:val="00FF44A4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B4"/>
    <w:pPr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14CE6"/>
    <w:pPr>
      <w:keepNext/>
      <w:outlineLvl w:val="1"/>
    </w:pPr>
    <w:rPr>
      <w:b/>
      <w:bCs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061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5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6734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E96737"/>
    <w:pPr>
      <w:ind w:firstLine="720"/>
    </w:pPr>
    <w:rPr>
      <w:sz w:val="24"/>
      <w:szCs w:val="24"/>
    </w:rPr>
  </w:style>
  <w:style w:type="character" w:customStyle="1" w:styleId="a7">
    <w:name w:val="Основний текст з відступом Знак"/>
    <w:link w:val="a6"/>
    <w:rsid w:val="00E96737"/>
    <w:rPr>
      <w:sz w:val="24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F746F0"/>
    <w:pPr>
      <w:ind w:left="720"/>
      <w:contextualSpacing/>
    </w:pPr>
  </w:style>
  <w:style w:type="paragraph" w:customStyle="1" w:styleId="11">
    <w:name w:val=" Знак Знак1 Знак"/>
    <w:basedOn w:val="a"/>
    <w:rsid w:val="00AD033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514CE6"/>
    <w:rPr>
      <w:b/>
      <w:bCs/>
      <w:sz w:val="28"/>
      <w:lang w:eastAsia="ru-RU"/>
    </w:rPr>
  </w:style>
  <w:style w:type="paragraph" w:customStyle="1" w:styleId="a9">
    <w:name w:val=" Знак Знак Знак Знак"/>
    <w:basedOn w:val="a"/>
    <w:rsid w:val="002F226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F6718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10">
    <w:name w:val="Заголовок 1 Знак"/>
    <w:link w:val="1"/>
    <w:rsid w:val="00536E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1877D4"/>
    <w:pPr>
      <w:spacing w:after="120"/>
    </w:pPr>
    <w:rPr>
      <w:lang/>
    </w:rPr>
  </w:style>
  <w:style w:type="character" w:customStyle="1" w:styleId="ac">
    <w:name w:val="Основний текст Знак"/>
    <w:link w:val="ab"/>
    <w:rsid w:val="001877D4"/>
    <w:rPr>
      <w:sz w:val="28"/>
      <w:szCs w:val="28"/>
      <w:lang w:eastAsia="ru-RU"/>
    </w:rPr>
  </w:style>
  <w:style w:type="character" w:styleId="ad">
    <w:name w:val="Hyperlink"/>
    <w:rsid w:val="00D96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МФУ</Company>
  <LinksUpToDate>false</LinksUpToDate>
  <CharactersWithSpaces>1942</CharactersWithSpaces>
  <SharedDoc>false</SharedDoc>
  <HLinks>
    <vt:vector size="6" baseType="variant"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mikityuk</dc:creator>
  <cp:lastModifiedBy>Administrator</cp:lastModifiedBy>
  <cp:revision>2</cp:revision>
  <cp:lastPrinted>2017-11-20T07:19:00Z</cp:lastPrinted>
  <dcterms:created xsi:type="dcterms:W3CDTF">2018-03-28T08:52:00Z</dcterms:created>
  <dcterms:modified xsi:type="dcterms:W3CDTF">2018-03-28T08:52:00Z</dcterms:modified>
</cp:coreProperties>
</file>