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F" w:rsidRPr="00986132" w:rsidRDefault="0036665F" w:rsidP="003666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759B0" w:rsidRPr="00C759B0" w:rsidRDefault="00F02F5A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 04 до 11 квітня 2018 </w:t>
      </w:r>
      <w:r w:rsidR="00C759B0" w:rsidRPr="00C759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року у Міністерстві фінансів України було проведено конкурс на зайняття вакантних посад державної служби категорій </w:t>
      </w:r>
      <w:r w:rsidR="00C759B0"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«Б» та «В».</w:t>
      </w:r>
    </w:p>
    <w:p w:rsidR="00584739" w:rsidRPr="00D53B8E" w:rsidRDefault="00D577D1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За рішенням Конкурсної комісії для проведення відбору кандидатів на зайняття вакантних посад державної служби категорі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«Б» та «В»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апарату 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іністерства фінансів 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країни 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визначено переможц</w:t>
      </w:r>
      <w:r w:rsidR="00074EFD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ів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конкурсу</w:t>
      </w:r>
      <w:r w:rsidR="00EB57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других за результатами конкурсу кандидатів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саме: 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4301A" w:rsidRDefault="00B4301A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4301A" w:rsidRDefault="00B4301A" w:rsidP="00B430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 на посаду </w:t>
      </w:r>
      <w:r w:rsidR="00F02F5A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F02F5A"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аступник начальника управління планування місцевих бюджетів Департаменту місцевих бюджетів – начальник відділу міжбюджетного регулювання та середньострокового планування</w:t>
      </w:r>
      <w:r w:rsidR="005A526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B4301A" w:rsidRPr="00B4301A" w:rsidTr="0085078C">
        <w:trPr>
          <w:trHeight w:val="567"/>
        </w:trPr>
        <w:tc>
          <w:tcPr>
            <w:tcW w:w="4077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F02F5A" w:rsidRPr="009058C8" w:rsidTr="0085078C">
        <w:trPr>
          <w:trHeight w:val="567"/>
        </w:trPr>
        <w:tc>
          <w:tcPr>
            <w:tcW w:w="4077" w:type="dxa"/>
            <w:vAlign w:val="center"/>
          </w:tcPr>
          <w:p w:rsidR="00F02F5A" w:rsidRPr="00E309F3" w:rsidRDefault="00F02F5A" w:rsidP="00F02F5A">
            <w:pPr>
              <w:jc w:val="center"/>
              <w:rPr>
                <w:highlight w:val="yellow"/>
              </w:rPr>
            </w:pPr>
            <w:r w:rsidRPr="00254359">
              <w:t>МАРЦЕНЮК Сергій Климович</w:t>
            </w:r>
          </w:p>
        </w:tc>
        <w:tc>
          <w:tcPr>
            <w:tcW w:w="2268" w:type="dxa"/>
            <w:vAlign w:val="center"/>
          </w:tcPr>
          <w:p w:rsidR="00F02F5A" w:rsidRPr="00E309F3" w:rsidRDefault="00F02F5A" w:rsidP="00F02F5A">
            <w:pPr>
              <w:jc w:val="center"/>
              <w:rPr>
                <w:highlight w:val="yellow"/>
              </w:rPr>
            </w:pPr>
            <w:r w:rsidRPr="00254359">
              <w:t>14,33</w:t>
            </w:r>
          </w:p>
        </w:tc>
        <w:tc>
          <w:tcPr>
            <w:tcW w:w="3402" w:type="dxa"/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</w:rPr>
            </w:pPr>
            <w:r w:rsidRPr="00F02F5A">
              <w:rPr>
                <w:rFonts w:ascii="Times New Roman" w:hAnsi="Times New Roman" w:cs="Times New Roman"/>
              </w:rPr>
              <w:t>переможець конкурсу</w:t>
            </w:r>
          </w:p>
        </w:tc>
      </w:tr>
    </w:tbl>
    <w:p w:rsidR="00B4301A" w:rsidRDefault="00B4301A" w:rsidP="00B430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301A" w:rsidRPr="00B4301A" w:rsidRDefault="00B4301A" w:rsidP="00B430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2F5A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F02F5A"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аступник начальника Управління захисту інформації – начальник відділу </w:t>
      </w:r>
      <w:proofErr w:type="spellStart"/>
      <w:r w:rsidR="00F02F5A"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кіберзахисту</w:t>
      </w:r>
      <w:proofErr w:type="spellEnd"/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B4301A" w:rsidRPr="00B4301A" w:rsidTr="0085078C">
        <w:trPr>
          <w:trHeight w:val="567"/>
        </w:trPr>
        <w:tc>
          <w:tcPr>
            <w:tcW w:w="4077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F02F5A" w:rsidRPr="009058C8" w:rsidTr="0085078C">
        <w:trPr>
          <w:trHeight w:val="567"/>
        </w:trPr>
        <w:tc>
          <w:tcPr>
            <w:tcW w:w="4077" w:type="dxa"/>
            <w:vAlign w:val="center"/>
          </w:tcPr>
          <w:p w:rsidR="00F02F5A" w:rsidRPr="00E309F3" w:rsidRDefault="00F02F5A" w:rsidP="00F02F5A">
            <w:pPr>
              <w:jc w:val="center"/>
              <w:rPr>
                <w:highlight w:val="yellow"/>
              </w:rPr>
            </w:pPr>
            <w:r w:rsidRPr="00254359">
              <w:t>МАТЮШЕНКО Микола В'ячеславович</w:t>
            </w:r>
          </w:p>
        </w:tc>
        <w:tc>
          <w:tcPr>
            <w:tcW w:w="2268" w:type="dxa"/>
            <w:vAlign w:val="center"/>
          </w:tcPr>
          <w:p w:rsidR="00F02F5A" w:rsidRPr="00E309F3" w:rsidRDefault="00F02F5A" w:rsidP="00F02F5A">
            <w:pPr>
              <w:jc w:val="center"/>
              <w:rPr>
                <w:highlight w:val="yellow"/>
              </w:rPr>
            </w:pPr>
            <w:r w:rsidRPr="00254359">
              <w:t>12,8</w:t>
            </w:r>
            <w:r>
              <w:t>0</w:t>
            </w:r>
          </w:p>
        </w:tc>
        <w:tc>
          <w:tcPr>
            <w:tcW w:w="3402" w:type="dxa"/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</w:tbl>
    <w:p w:rsidR="00B4301A" w:rsidRDefault="00B4301A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2F5A" w:rsidRDefault="00F02F5A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 н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аступник начальника відділу Секретаріату державного секретаря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02F5A" w:rsidRPr="00B4301A" w:rsidTr="000D7EE2">
        <w:trPr>
          <w:trHeight w:val="567"/>
        </w:trPr>
        <w:tc>
          <w:tcPr>
            <w:tcW w:w="4077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F02F5A" w:rsidRPr="009058C8" w:rsidTr="000D7EE2">
        <w:trPr>
          <w:trHeight w:val="567"/>
        </w:trPr>
        <w:tc>
          <w:tcPr>
            <w:tcW w:w="4077" w:type="dxa"/>
            <w:vAlign w:val="center"/>
          </w:tcPr>
          <w:p w:rsidR="00F02F5A" w:rsidRPr="002C6517" w:rsidRDefault="00F02F5A" w:rsidP="00F02F5A">
            <w:pPr>
              <w:jc w:val="center"/>
            </w:pPr>
            <w:r w:rsidRPr="002D5AD6">
              <w:t>ЛУКА Оксана Федорівна</w:t>
            </w:r>
          </w:p>
        </w:tc>
        <w:tc>
          <w:tcPr>
            <w:tcW w:w="2268" w:type="dxa"/>
            <w:vAlign w:val="center"/>
          </w:tcPr>
          <w:p w:rsidR="00F02F5A" w:rsidRPr="002C6517" w:rsidRDefault="00F02F5A" w:rsidP="00F02F5A">
            <w:pPr>
              <w:jc w:val="center"/>
            </w:pPr>
            <w:r>
              <w:t>15,83</w:t>
            </w:r>
          </w:p>
        </w:tc>
        <w:tc>
          <w:tcPr>
            <w:tcW w:w="3402" w:type="dxa"/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</w:tbl>
    <w:p w:rsidR="00F02F5A" w:rsidRDefault="00F02F5A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2F5A" w:rsidRDefault="00F02F5A" w:rsidP="00F02F5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 н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головний спеціаліст відділу організації та контролю за виготовленням цінних паперів і документів суворої звітності (</w:t>
      </w:r>
      <w:proofErr w:type="spellStart"/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Держзнак</w:t>
      </w:r>
      <w:proofErr w:type="spellEnd"/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) Управління державної політики у сфері пробірного нагляду та документів суворої звітності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02F5A" w:rsidRPr="00B4301A" w:rsidTr="000D7EE2">
        <w:trPr>
          <w:trHeight w:val="567"/>
        </w:trPr>
        <w:tc>
          <w:tcPr>
            <w:tcW w:w="4077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F02F5A" w:rsidRPr="009058C8" w:rsidTr="000D7EE2">
        <w:trPr>
          <w:trHeight w:val="567"/>
        </w:trPr>
        <w:tc>
          <w:tcPr>
            <w:tcW w:w="4077" w:type="dxa"/>
            <w:vAlign w:val="center"/>
          </w:tcPr>
          <w:p w:rsidR="00F02F5A" w:rsidRDefault="00F02F5A" w:rsidP="00F02F5A">
            <w:pPr>
              <w:jc w:val="center"/>
            </w:pPr>
            <w:r w:rsidRPr="003B4C11">
              <w:t>ТИМОФЕЄВА Тетяна Вадимівна</w:t>
            </w:r>
          </w:p>
        </w:tc>
        <w:tc>
          <w:tcPr>
            <w:tcW w:w="2268" w:type="dxa"/>
            <w:vAlign w:val="center"/>
          </w:tcPr>
          <w:p w:rsidR="00F02F5A" w:rsidRDefault="00F02F5A" w:rsidP="00F02F5A">
            <w:pPr>
              <w:jc w:val="center"/>
            </w:pPr>
            <w:r w:rsidRPr="003B4C11">
              <w:t>11,8</w:t>
            </w:r>
            <w:r>
              <w:t>0</w:t>
            </w:r>
          </w:p>
        </w:tc>
        <w:tc>
          <w:tcPr>
            <w:tcW w:w="3402" w:type="dxa"/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</w:tbl>
    <w:p w:rsidR="00F02F5A" w:rsidRDefault="00F02F5A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2F5A" w:rsidRDefault="00F02F5A" w:rsidP="00F02F5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 н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оловний спеціаліст відділу кредитних і гарантійних відносин Департаменту боргової політики: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02F5A" w:rsidRPr="00B4301A" w:rsidTr="000D7EE2">
        <w:trPr>
          <w:trHeight w:val="567"/>
        </w:trPr>
        <w:tc>
          <w:tcPr>
            <w:tcW w:w="4077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F02F5A" w:rsidRPr="009058C8" w:rsidTr="000D7EE2">
        <w:trPr>
          <w:trHeight w:val="567"/>
        </w:trPr>
        <w:tc>
          <w:tcPr>
            <w:tcW w:w="4077" w:type="dxa"/>
            <w:vAlign w:val="center"/>
          </w:tcPr>
          <w:p w:rsidR="00F02F5A" w:rsidRDefault="00F02F5A" w:rsidP="00F02F5A">
            <w:pPr>
              <w:jc w:val="center"/>
            </w:pPr>
            <w:r w:rsidRPr="00690D75">
              <w:t>ПАЛАНСЬКА Галина Вікторівна</w:t>
            </w:r>
          </w:p>
        </w:tc>
        <w:tc>
          <w:tcPr>
            <w:tcW w:w="2268" w:type="dxa"/>
            <w:vAlign w:val="center"/>
          </w:tcPr>
          <w:p w:rsidR="00F02F5A" w:rsidRDefault="00F02F5A" w:rsidP="00F02F5A">
            <w:pPr>
              <w:jc w:val="center"/>
            </w:pPr>
            <w:r w:rsidRPr="00690D75">
              <w:t>13,4</w:t>
            </w:r>
            <w:r>
              <w:t>0</w:t>
            </w:r>
          </w:p>
        </w:tc>
        <w:tc>
          <w:tcPr>
            <w:tcW w:w="3402" w:type="dxa"/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  <w:tr w:rsidR="00F02F5A" w:rsidRPr="009058C8" w:rsidTr="00F02F5A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5A" w:rsidRPr="00690D75" w:rsidRDefault="00F02F5A" w:rsidP="00F02F5A">
            <w:pPr>
              <w:jc w:val="center"/>
            </w:pPr>
            <w:r w:rsidRPr="00313C11">
              <w:t>АЛЕКСА Наталія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5A" w:rsidRPr="00690D75" w:rsidRDefault="00F02F5A" w:rsidP="00F02F5A">
            <w:pPr>
              <w:jc w:val="center"/>
            </w:pPr>
            <w:r>
              <w:t>11,00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другий за результатами конкурсу кандидат</w:t>
            </w:r>
          </w:p>
        </w:tc>
      </w:tr>
    </w:tbl>
    <w:p w:rsidR="007F3AB5" w:rsidRDefault="007F3AB5" w:rsidP="00F02F5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2F5A" w:rsidRDefault="00F02F5A" w:rsidP="00F02F5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6. н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оловний спеціаліст відділу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ринків капіталу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Департаменту боргової політики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(безстроково)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02F5A" w:rsidRPr="00B4301A" w:rsidTr="000D7EE2">
        <w:trPr>
          <w:trHeight w:val="567"/>
        </w:trPr>
        <w:tc>
          <w:tcPr>
            <w:tcW w:w="4077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F02F5A" w:rsidRPr="009058C8" w:rsidTr="000D7EE2">
        <w:trPr>
          <w:trHeight w:val="567"/>
        </w:trPr>
        <w:tc>
          <w:tcPr>
            <w:tcW w:w="4077" w:type="dxa"/>
            <w:vAlign w:val="center"/>
          </w:tcPr>
          <w:p w:rsidR="00F02F5A" w:rsidRDefault="00F02F5A" w:rsidP="00F02F5A">
            <w:pPr>
              <w:jc w:val="center"/>
            </w:pPr>
            <w:r w:rsidRPr="00313C11">
              <w:t>ПАЛАНСЬКА Галина Вікторівна</w:t>
            </w:r>
          </w:p>
        </w:tc>
        <w:tc>
          <w:tcPr>
            <w:tcW w:w="2268" w:type="dxa"/>
            <w:vAlign w:val="center"/>
          </w:tcPr>
          <w:p w:rsidR="00F02F5A" w:rsidRDefault="00F02F5A" w:rsidP="00F02F5A">
            <w:pPr>
              <w:jc w:val="center"/>
            </w:pPr>
            <w:r w:rsidRPr="00313C11">
              <w:t>14,6</w:t>
            </w:r>
            <w:r>
              <w:t>0</w:t>
            </w:r>
          </w:p>
        </w:tc>
        <w:tc>
          <w:tcPr>
            <w:tcW w:w="3402" w:type="dxa"/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  <w:tr w:rsidR="00F02F5A" w:rsidRPr="009058C8" w:rsidTr="000D7EE2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5A" w:rsidRPr="00313C11" w:rsidRDefault="00F02F5A" w:rsidP="00F02F5A">
            <w:pPr>
              <w:jc w:val="center"/>
            </w:pPr>
            <w:r w:rsidRPr="00313C11">
              <w:t>ОНИЩЕНКО Надія Григорівна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5A" w:rsidRPr="00313C11" w:rsidRDefault="00F02F5A" w:rsidP="00F02F5A">
            <w:pPr>
              <w:jc w:val="center"/>
            </w:pPr>
            <w:r w:rsidRPr="00313C11">
              <w:t>14,2</w:t>
            </w: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другий за результатами конкурсу кандидат</w:t>
            </w:r>
          </w:p>
        </w:tc>
      </w:tr>
    </w:tbl>
    <w:p w:rsidR="00F02F5A" w:rsidRDefault="00F02F5A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2F5A" w:rsidRDefault="007F3AB5" w:rsidP="00F02F5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F02F5A">
        <w:rPr>
          <w:rFonts w:ascii="Times New Roman" w:hAnsi="Times New Roman" w:cs="Times New Roman"/>
          <w:color w:val="000000" w:themeColor="text1"/>
          <w:sz w:val="26"/>
          <w:szCs w:val="26"/>
        </w:rPr>
        <w:t>. н</w:t>
      </w:r>
      <w:r w:rsidR="00F02F5A"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="00F02F5A"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2F5A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F02F5A"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оловний спеціаліст відділу </w:t>
      </w:r>
      <w:r w:rsidR="00F02F5A">
        <w:rPr>
          <w:rFonts w:ascii="Times New Roman" w:hAnsi="Times New Roman" w:cs="Times New Roman"/>
          <w:color w:val="000000" w:themeColor="text1"/>
          <w:sz w:val="26"/>
          <w:szCs w:val="26"/>
        </w:rPr>
        <w:t>ринків капіталу</w:t>
      </w:r>
      <w:r w:rsidR="00F02F5A"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Департаменту боргової політики</w:t>
      </w:r>
      <w:r w:rsid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F02F5A">
        <w:rPr>
          <w:rFonts w:ascii="Times New Roman" w:hAnsi="Times New Roman" w:cs="Times New Roman"/>
          <w:color w:val="000000" w:themeColor="text1"/>
          <w:sz w:val="26"/>
          <w:szCs w:val="26"/>
        </w:rPr>
        <w:t>строково</w:t>
      </w:r>
      <w:proofErr w:type="spellEnd"/>
      <w:r w:rsidR="00F02F5A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02F5A"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02F5A" w:rsidRPr="00B4301A" w:rsidTr="000D7EE2">
        <w:trPr>
          <w:trHeight w:val="567"/>
        </w:trPr>
        <w:tc>
          <w:tcPr>
            <w:tcW w:w="4077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F02F5A" w:rsidRPr="00B4301A" w:rsidRDefault="00F02F5A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F02F5A" w:rsidRPr="009058C8" w:rsidTr="000D7EE2">
        <w:trPr>
          <w:trHeight w:val="567"/>
        </w:trPr>
        <w:tc>
          <w:tcPr>
            <w:tcW w:w="4077" w:type="dxa"/>
            <w:vAlign w:val="center"/>
          </w:tcPr>
          <w:p w:rsidR="00F02F5A" w:rsidRDefault="00F02F5A" w:rsidP="00F02F5A">
            <w:pPr>
              <w:jc w:val="center"/>
            </w:pPr>
            <w:r w:rsidRPr="00313C11">
              <w:t>ПАЛАНСЬКА Галина Вікторівна</w:t>
            </w:r>
          </w:p>
        </w:tc>
        <w:tc>
          <w:tcPr>
            <w:tcW w:w="2268" w:type="dxa"/>
            <w:vAlign w:val="center"/>
          </w:tcPr>
          <w:p w:rsidR="00F02F5A" w:rsidRDefault="00F02F5A" w:rsidP="00F02F5A">
            <w:pPr>
              <w:jc w:val="center"/>
            </w:pPr>
            <w:r w:rsidRPr="00313C11">
              <w:t>14,6</w:t>
            </w:r>
            <w:r>
              <w:t>0</w:t>
            </w:r>
          </w:p>
        </w:tc>
        <w:tc>
          <w:tcPr>
            <w:tcW w:w="3402" w:type="dxa"/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  <w:tr w:rsidR="00F02F5A" w:rsidRPr="009058C8" w:rsidTr="000D7EE2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5A" w:rsidRPr="00313C11" w:rsidRDefault="00F02F5A" w:rsidP="00F02F5A">
            <w:pPr>
              <w:jc w:val="center"/>
            </w:pPr>
            <w:r w:rsidRPr="00313C11">
              <w:t>ОНИЩЕНКО Надія Григорівна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5A" w:rsidRPr="00313C11" w:rsidRDefault="00F02F5A" w:rsidP="00F02F5A">
            <w:pPr>
              <w:jc w:val="center"/>
            </w:pPr>
            <w:r w:rsidRPr="00313C11">
              <w:t>14,2</w:t>
            </w: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5A" w:rsidRPr="009058C8" w:rsidRDefault="00F02F5A" w:rsidP="00F02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другий за результатами конкурсу кандидат</w:t>
            </w:r>
          </w:p>
        </w:tc>
      </w:tr>
    </w:tbl>
    <w:p w:rsidR="00F02F5A" w:rsidRDefault="00F02F5A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F69CA" w:rsidRPr="007F3AB5" w:rsidRDefault="007F3AB5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FF69CA"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 w:rsidR="00FF69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2F5A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F02F5A"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оловний спеціаліст відділу методології бухгалтерського обліку в державному секторі управління методології бухгалтерського обліку Департаменту прогнозування доходів бюджету та методології бухгалтерського обліку</w:t>
      </w:r>
      <w:r w:rsidR="00905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2F5A" w:rsidRPr="007F3AB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відсутні бажаючі взяти участь у конкурсі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;</w:t>
      </w:r>
    </w:p>
    <w:p w:rsidR="00F02F5A" w:rsidRDefault="00F02F5A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F3AB5" w:rsidRDefault="007F3AB5" w:rsidP="007F3AB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9. н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оловний спеціаліст </w:t>
      </w:r>
      <w:r w:rsidRPr="007F3AB5">
        <w:rPr>
          <w:rFonts w:ascii="Times New Roman" w:hAnsi="Times New Roman" w:cs="Times New Roman"/>
          <w:color w:val="000000" w:themeColor="text1"/>
          <w:sz w:val="26"/>
          <w:szCs w:val="26"/>
        </w:rPr>
        <w:t>відділу супроводження‚ виконання та аналізу бюджетних програм головного розпорядника бюджетних коштів Департаменту з фінансово-економічних питань‚ бухгалтерського обліку та фінансової звітності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7F3AB5" w:rsidRPr="00B4301A" w:rsidTr="000D7EE2">
        <w:trPr>
          <w:trHeight w:val="567"/>
        </w:trPr>
        <w:tc>
          <w:tcPr>
            <w:tcW w:w="4077" w:type="dxa"/>
            <w:vAlign w:val="center"/>
          </w:tcPr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7F3AB5" w:rsidRPr="009058C8" w:rsidTr="000D7EE2">
        <w:trPr>
          <w:trHeight w:val="567"/>
        </w:trPr>
        <w:tc>
          <w:tcPr>
            <w:tcW w:w="4077" w:type="dxa"/>
            <w:vAlign w:val="center"/>
          </w:tcPr>
          <w:p w:rsidR="007F3AB5" w:rsidRDefault="007F3AB5" w:rsidP="007F3AB5">
            <w:pPr>
              <w:jc w:val="center"/>
            </w:pPr>
            <w:r w:rsidRPr="00316D2B">
              <w:t>НАСТИЧ Тетяна Петрівна</w:t>
            </w:r>
          </w:p>
        </w:tc>
        <w:tc>
          <w:tcPr>
            <w:tcW w:w="2268" w:type="dxa"/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16,00</w:t>
            </w:r>
          </w:p>
        </w:tc>
        <w:tc>
          <w:tcPr>
            <w:tcW w:w="3402" w:type="dxa"/>
            <w:vAlign w:val="center"/>
          </w:tcPr>
          <w:p w:rsidR="007F3AB5" w:rsidRPr="009058C8" w:rsidRDefault="007F3AB5" w:rsidP="007F3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  <w:tr w:rsidR="007F3AB5" w:rsidRPr="009058C8" w:rsidTr="000D7EE2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B5" w:rsidRDefault="007F3AB5" w:rsidP="007F3AB5">
            <w:pPr>
              <w:jc w:val="center"/>
            </w:pPr>
            <w:r w:rsidRPr="00316D2B">
              <w:t>КУЧЕР Олена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12,20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B5" w:rsidRPr="009058C8" w:rsidRDefault="007F3AB5" w:rsidP="007F3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другий за результатами конкурсу кандидат</w:t>
            </w:r>
          </w:p>
        </w:tc>
      </w:tr>
    </w:tbl>
    <w:p w:rsidR="00F02F5A" w:rsidRDefault="00F02F5A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F3AB5" w:rsidRDefault="007F3AB5" w:rsidP="007F3AB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9. н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оловний спеціаліст </w:t>
      </w:r>
      <w:r w:rsidRPr="007F3AB5">
        <w:rPr>
          <w:rFonts w:ascii="Times New Roman" w:hAnsi="Times New Roman" w:cs="Times New Roman"/>
          <w:color w:val="000000" w:themeColor="text1"/>
          <w:sz w:val="26"/>
          <w:szCs w:val="26"/>
        </w:rPr>
        <w:t>відділу бухгалтерського обліку та аналізу Департаменту з фінансово-економічних питань‚ бухгалтерського обліку та фінансової звітності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7F3AB5" w:rsidRPr="00B4301A" w:rsidTr="000D7EE2">
        <w:trPr>
          <w:trHeight w:val="567"/>
        </w:trPr>
        <w:tc>
          <w:tcPr>
            <w:tcW w:w="4077" w:type="dxa"/>
            <w:vAlign w:val="center"/>
          </w:tcPr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7F3AB5" w:rsidRPr="009058C8" w:rsidTr="000D7EE2">
        <w:trPr>
          <w:trHeight w:val="567"/>
        </w:trPr>
        <w:tc>
          <w:tcPr>
            <w:tcW w:w="4077" w:type="dxa"/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КРИТЮК Надія Володимирівна</w:t>
            </w:r>
          </w:p>
        </w:tc>
        <w:tc>
          <w:tcPr>
            <w:tcW w:w="2268" w:type="dxa"/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14,00</w:t>
            </w:r>
          </w:p>
        </w:tc>
        <w:tc>
          <w:tcPr>
            <w:tcW w:w="3402" w:type="dxa"/>
            <w:vAlign w:val="center"/>
          </w:tcPr>
          <w:p w:rsidR="007F3AB5" w:rsidRPr="009058C8" w:rsidRDefault="007F3AB5" w:rsidP="007F3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  <w:tr w:rsidR="007F3AB5" w:rsidRPr="009058C8" w:rsidTr="000D7EE2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АСТАПОВА Наталія Леонтівна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9,80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B5" w:rsidRPr="009058C8" w:rsidRDefault="007F3AB5" w:rsidP="007F3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другий за результатами конкурсу кандидат</w:t>
            </w:r>
          </w:p>
        </w:tc>
      </w:tr>
    </w:tbl>
    <w:p w:rsidR="009058C8" w:rsidRDefault="009058C8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F3AB5" w:rsidRDefault="007F3AB5" w:rsidP="007F3AB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10. н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оловний спеціаліст </w:t>
      </w:r>
      <w:r w:rsidRPr="007F3A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відділу </w:t>
      </w:r>
      <w:proofErr w:type="spellStart"/>
      <w:r w:rsidRPr="007F3AB5">
        <w:rPr>
          <w:rFonts w:ascii="Times New Roman" w:hAnsi="Times New Roman" w:cs="Times New Roman"/>
          <w:color w:val="000000" w:themeColor="text1"/>
          <w:sz w:val="26"/>
          <w:szCs w:val="26"/>
        </w:rPr>
        <w:t>зв’язків</w:t>
      </w:r>
      <w:proofErr w:type="spellEnd"/>
      <w:r w:rsidRPr="007F3A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зі ЗМІ – Прес-служба Департаменту забезпечення комунікацій та організаційно-аналітичної</w:t>
      </w:r>
      <w:r w:rsidR="000E3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роботи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7F3AB5" w:rsidRPr="00B4301A" w:rsidTr="000D7EE2">
        <w:trPr>
          <w:trHeight w:val="567"/>
        </w:trPr>
        <w:tc>
          <w:tcPr>
            <w:tcW w:w="4077" w:type="dxa"/>
            <w:vAlign w:val="center"/>
          </w:tcPr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7F3AB5" w:rsidRPr="00B4301A" w:rsidRDefault="007F3AB5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7F3AB5" w:rsidRPr="009058C8" w:rsidTr="000D7EE2">
        <w:trPr>
          <w:trHeight w:val="567"/>
        </w:trPr>
        <w:tc>
          <w:tcPr>
            <w:tcW w:w="4077" w:type="dxa"/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ОТИЧ Олеся Юріївна</w:t>
            </w:r>
          </w:p>
        </w:tc>
        <w:tc>
          <w:tcPr>
            <w:tcW w:w="2268" w:type="dxa"/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15,40</w:t>
            </w:r>
          </w:p>
        </w:tc>
        <w:tc>
          <w:tcPr>
            <w:tcW w:w="3402" w:type="dxa"/>
            <w:vAlign w:val="center"/>
          </w:tcPr>
          <w:p w:rsidR="007F3AB5" w:rsidRPr="009058C8" w:rsidRDefault="007F3AB5" w:rsidP="007F3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  <w:tr w:rsidR="007F3AB5" w:rsidRPr="009058C8" w:rsidTr="000D7EE2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РИБИЦЬКИЙ Євгеній Анатолійович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B5" w:rsidRPr="00316D2B" w:rsidRDefault="007F3AB5" w:rsidP="007F3AB5">
            <w:pPr>
              <w:jc w:val="center"/>
            </w:pPr>
            <w:r w:rsidRPr="00316D2B">
              <w:t>11,80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B5" w:rsidRPr="009058C8" w:rsidRDefault="007F3AB5" w:rsidP="007F3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другий за результатами конкурсу кандидат</w:t>
            </w:r>
          </w:p>
        </w:tc>
      </w:tr>
    </w:tbl>
    <w:p w:rsidR="007F3AB5" w:rsidRDefault="007F3AB5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E361B" w:rsidRDefault="000E361B" w:rsidP="000E361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11. н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оловний спеціаліст </w:t>
      </w:r>
      <w:r w:rsidRPr="000E3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відділу </w:t>
      </w:r>
      <w:proofErr w:type="spellStart"/>
      <w:r w:rsidRPr="000E361B">
        <w:rPr>
          <w:rFonts w:ascii="Times New Roman" w:hAnsi="Times New Roman" w:cs="Times New Roman"/>
          <w:color w:val="000000" w:themeColor="text1"/>
          <w:sz w:val="26"/>
          <w:szCs w:val="26"/>
        </w:rPr>
        <w:t>кіберзахисту</w:t>
      </w:r>
      <w:proofErr w:type="spellEnd"/>
      <w:r w:rsidRPr="000E3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Управління захисту інформації (посада 1)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0E361B" w:rsidRPr="00B4301A" w:rsidTr="000D7EE2">
        <w:trPr>
          <w:trHeight w:val="567"/>
        </w:trPr>
        <w:tc>
          <w:tcPr>
            <w:tcW w:w="4077" w:type="dxa"/>
            <w:vAlign w:val="center"/>
          </w:tcPr>
          <w:p w:rsidR="000E361B" w:rsidRPr="00B4301A" w:rsidRDefault="000E361B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0E361B" w:rsidRPr="00B4301A" w:rsidRDefault="000E361B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0E361B" w:rsidRPr="00B4301A" w:rsidRDefault="000E361B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0E361B" w:rsidRPr="00B4301A" w:rsidRDefault="000E361B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0E361B" w:rsidRPr="009058C8" w:rsidTr="000D7EE2">
        <w:trPr>
          <w:trHeight w:val="567"/>
        </w:trPr>
        <w:tc>
          <w:tcPr>
            <w:tcW w:w="4077" w:type="dxa"/>
            <w:vAlign w:val="center"/>
          </w:tcPr>
          <w:p w:rsidR="000E361B" w:rsidRPr="00C12297" w:rsidRDefault="000E361B" w:rsidP="000E361B">
            <w:pPr>
              <w:jc w:val="center"/>
            </w:pPr>
            <w:r w:rsidRPr="00C12297">
              <w:t>ГУЛАК Ігор Анатолійович</w:t>
            </w:r>
          </w:p>
        </w:tc>
        <w:tc>
          <w:tcPr>
            <w:tcW w:w="2268" w:type="dxa"/>
            <w:vAlign w:val="center"/>
          </w:tcPr>
          <w:p w:rsidR="000E361B" w:rsidRPr="00C12297" w:rsidRDefault="000E361B" w:rsidP="000E361B">
            <w:pPr>
              <w:jc w:val="center"/>
            </w:pPr>
            <w:r w:rsidRPr="00C12297">
              <w:t>13,60</w:t>
            </w:r>
          </w:p>
        </w:tc>
        <w:tc>
          <w:tcPr>
            <w:tcW w:w="3402" w:type="dxa"/>
            <w:vAlign w:val="center"/>
          </w:tcPr>
          <w:p w:rsidR="000E361B" w:rsidRPr="009058C8" w:rsidRDefault="000E361B" w:rsidP="000E3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</w:tbl>
    <w:p w:rsidR="000E361B" w:rsidRDefault="000E361B" w:rsidP="000E361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E361B" w:rsidRDefault="000E361B" w:rsidP="000E361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12. н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а посаду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оловний спеціаліст </w:t>
      </w:r>
      <w:r w:rsidRPr="000E3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відділу </w:t>
      </w:r>
      <w:proofErr w:type="spellStart"/>
      <w:r w:rsidRPr="000E361B">
        <w:rPr>
          <w:rFonts w:ascii="Times New Roman" w:hAnsi="Times New Roman" w:cs="Times New Roman"/>
          <w:color w:val="000000" w:themeColor="text1"/>
          <w:sz w:val="26"/>
          <w:szCs w:val="26"/>
        </w:rPr>
        <w:t>кіберзахисту</w:t>
      </w:r>
      <w:proofErr w:type="spellEnd"/>
      <w:r w:rsidRPr="000E36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Управління захисту інформації (посада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E361B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F02F5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0E361B" w:rsidRPr="00B4301A" w:rsidTr="000D7EE2">
        <w:trPr>
          <w:trHeight w:val="567"/>
        </w:trPr>
        <w:tc>
          <w:tcPr>
            <w:tcW w:w="4077" w:type="dxa"/>
            <w:vAlign w:val="center"/>
          </w:tcPr>
          <w:p w:rsidR="000E361B" w:rsidRPr="00B4301A" w:rsidRDefault="000E361B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Кандидат</w:t>
            </w:r>
          </w:p>
        </w:tc>
        <w:tc>
          <w:tcPr>
            <w:tcW w:w="2268" w:type="dxa"/>
            <w:vAlign w:val="center"/>
          </w:tcPr>
          <w:p w:rsidR="000E361B" w:rsidRPr="00B4301A" w:rsidRDefault="000E361B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0E361B" w:rsidRPr="00B4301A" w:rsidRDefault="000E361B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0E361B" w:rsidRPr="00B4301A" w:rsidRDefault="000E361B" w:rsidP="000D7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0E361B" w:rsidRPr="009058C8" w:rsidTr="000D7EE2">
        <w:trPr>
          <w:trHeight w:val="567"/>
        </w:trPr>
        <w:tc>
          <w:tcPr>
            <w:tcW w:w="4077" w:type="dxa"/>
            <w:vAlign w:val="center"/>
          </w:tcPr>
          <w:p w:rsidR="000E361B" w:rsidRPr="00216977" w:rsidRDefault="000E361B" w:rsidP="000E361B">
            <w:pPr>
              <w:jc w:val="center"/>
            </w:pPr>
            <w:r w:rsidRPr="00216977">
              <w:t>ГРІДІН Андрій Олександрович</w:t>
            </w:r>
          </w:p>
        </w:tc>
        <w:tc>
          <w:tcPr>
            <w:tcW w:w="2268" w:type="dxa"/>
            <w:vAlign w:val="center"/>
          </w:tcPr>
          <w:p w:rsidR="000E361B" w:rsidRPr="00216977" w:rsidRDefault="000E361B" w:rsidP="000E361B">
            <w:pPr>
              <w:jc w:val="center"/>
            </w:pPr>
            <w:r w:rsidRPr="00216977">
              <w:t>13,60</w:t>
            </w:r>
          </w:p>
        </w:tc>
        <w:tc>
          <w:tcPr>
            <w:tcW w:w="3402" w:type="dxa"/>
            <w:vAlign w:val="center"/>
          </w:tcPr>
          <w:p w:rsidR="000E361B" w:rsidRPr="009058C8" w:rsidRDefault="000E361B" w:rsidP="000E3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</w:tbl>
    <w:p w:rsidR="000E361B" w:rsidRDefault="000E361B" w:rsidP="000E361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sectPr w:rsidR="000E361B" w:rsidSect="00D13BA7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B3D"/>
    <w:multiLevelType w:val="hybridMultilevel"/>
    <w:tmpl w:val="28C09A8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4A48AD"/>
    <w:multiLevelType w:val="hybridMultilevel"/>
    <w:tmpl w:val="2E86351C"/>
    <w:lvl w:ilvl="0" w:tplc="F790D2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362366"/>
    <w:multiLevelType w:val="hybridMultilevel"/>
    <w:tmpl w:val="45B49F8E"/>
    <w:lvl w:ilvl="0" w:tplc="C8FC147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97EAF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FD14EA"/>
    <w:multiLevelType w:val="hybridMultilevel"/>
    <w:tmpl w:val="1BEA6550"/>
    <w:lvl w:ilvl="0" w:tplc="735CF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47D53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5372F3"/>
    <w:multiLevelType w:val="hybridMultilevel"/>
    <w:tmpl w:val="D76CDB0E"/>
    <w:lvl w:ilvl="0" w:tplc="B1E65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C09BD"/>
    <w:multiLevelType w:val="hybridMultilevel"/>
    <w:tmpl w:val="AA20221C"/>
    <w:lvl w:ilvl="0" w:tplc="483EC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417BC"/>
    <w:multiLevelType w:val="hybridMultilevel"/>
    <w:tmpl w:val="BB7CF580"/>
    <w:lvl w:ilvl="0" w:tplc="0422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39"/>
    <w:rsid w:val="00000217"/>
    <w:rsid w:val="000074A0"/>
    <w:rsid w:val="00032F7D"/>
    <w:rsid w:val="00045F07"/>
    <w:rsid w:val="00052995"/>
    <w:rsid w:val="00062FB4"/>
    <w:rsid w:val="00074EFD"/>
    <w:rsid w:val="00084EEB"/>
    <w:rsid w:val="0008767B"/>
    <w:rsid w:val="00097305"/>
    <w:rsid w:val="000B11BD"/>
    <w:rsid w:val="000D0CD7"/>
    <w:rsid w:val="000D49AC"/>
    <w:rsid w:val="000E361B"/>
    <w:rsid w:val="000E3897"/>
    <w:rsid w:val="000F3518"/>
    <w:rsid w:val="000F3A07"/>
    <w:rsid w:val="000F77E2"/>
    <w:rsid w:val="00120C94"/>
    <w:rsid w:val="0012618B"/>
    <w:rsid w:val="00127703"/>
    <w:rsid w:val="00140D9C"/>
    <w:rsid w:val="00146640"/>
    <w:rsid w:val="001A1A0B"/>
    <w:rsid w:val="001C676B"/>
    <w:rsid w:val="001F751F"/>
    <w:rsid w:val="00212609"/>
    <w:rsid w:val="00221D0C"/>
    <w:rsid w:val="00277F7F"/>
    <w:rsid w:val="00286E55"/>
    <w:rsid w:val="00291B31"/>
    <w:rsid w:val="002A74D8"/>
    <w:rsid w:val="002C3AFF"/>
    <w:rsid w:val="002C5FA5"/>
    <w:rsid w:val="002C6B0F"/>
    <w:rsid w:val="002E30C9"/>
    <w:rsid w:val="002F5650"/>
    <w:rsid w:val="002F762A"/>
    <w:rsid w:val="00303527"/>
    <w:rsid w:val="00322807"/>
    <w:rsid w:val="0032449B"/>
    <w:rsid w:val="00351CAA"/>
    <w:rsid w:val="00355814"/>
    <w:rsid w:val="0036665F"/>
    <w:rsid w:val="00370DCB"/>
    <w:rsid w:val="0038344F"/>
    <w:rsid w:val="00385BDF"/>
    <w:rsid w:val="003926F5"/>
    <w:rsid w:val="003A621E"/>
    <w:rsid w:val="003A6C49"/>
    <w:rsid w:val="003B53AF"/>
    <w:rsid w:val="003B5F4F"/>
    <w:rsid w:val="003C3418"/>
    <w:rsid w:val="003D4C30"/>
    <w:rsid w:val="003E29B9"/>
    <w:rsid w:val="00412C54"/>
    <w:rsid w:val="00427A75"/>
    <w:rsid w:val="00434C28"/>
    <w:rsid w:val="00471F1A"/>
    <w:rsid w:val="0047441D"/>
    <w:rsid w:val="004769F6"/>
    <w:rsid w:val="00480F38"/>
    <w:rsid w:val="004A0599"/>
    <w:rsid w:val="004B5D70"/>
    <w:rsid w:val="004E4368"/>
    <w:rsid w:val="004E65CD"/>
    <w:rsid w:val="004F35E5"/>
    <w:rsid w:val="00510714"/>
    <w:rsid w:val="00546C0E"/>
    <w:rsid w:val="00556C18"/>
    <w:rsid w:val="00563EA1"/>
    <w:rsid w:val="005655D6"/>
    <w:rsid w:val="0058026D"/>
    <w:rsid w:val="00584739"/>
    <w:rsid w:val="00592417"/>
    <w:rsid w:val="005963F4"/>
    <w:rsid w:val="0059767E"/>
    <w:rsid w:val="005A4983"/>
    <w:rsid w:val="005A526A"/>
    <w:rsid w:val="005B66CA"/>
    <w:rsid w:val="005D2871"/>
    <w:rsid w:val="005D39B3"/>
    <w:rsid w:val="005F2B85"/>
    <w:rsid w:val="00634F6E"/>
    <w:rsid w:val="006778EA"/>
    <w:rsid w:val="006A39C5"/>
    <w:rsid w:val="006C5FF1"/>
    <w:rsid w:val="006F4ACA"/>
    <w:rsid w:val="00705B05"/>
    <w:rsid w:val="007260F7"/>
    <w:rsid w:val="00727459"/>
    <w:rsid w:val="007418DD"/>
    <w:rsid w:val="00743AB4"/>
    <w:rsid w:val="0074565B"/>
    <w:rsid w:val="007470D5"/>
    <w:rsid w:val="00751C3A"/>
    <w:rsid w:val="00770A0A"/>
    <w:rsid w:val="0079455B"/>
    <w:rsid w:val="007A2A9E"/>
    <w:rsid w:val="007B3187"/>
    <w:rsid w:val="007B5115"/>
    <w:rsid w:val="007B7D92"/>
    <w:rsid w:val="007C7EE2"/>
    <w:rsid w:val="007D0DA1"/>
    <w:rsid w:val="007D634B"/>
    <w:rsid w:val="007D6CB0"/>
    <w:rsid w:val="007E20EB"/>
    <w:rsid w:val="007F117C"/>
    <w:rsid w:val="007F3AB5"/>
    <w:rsid w:val="00834F8B"/>
    <w:rsid w:val="00847A85"/>
    <w:rsid w:val="00850B99"/>
    <w:rsid w:val="0085173C"/>
    <w:rsid w:val="00853C24"/>
    <w:rsid w:val="0085792F"/>
    <w:rsid w:val="00860CED"/>
    <w:rsid w:val="0086367C"/>
    <w:rsid w:val="008A31AB"/>
    <w:rsid w:val="008B32C6"/>
    <w:rsid w:val="008D678C"/>
    <w:rsid w:val="008D756E"/>
    <w:rsid w:val="008E7A2D"/>
    <w:rsid w:val="008F22B4"/>
    <w:rsid w:val="009058C8"/>
    <w:rsid w:val="009373D4"/>
    <w:rsid w:val="009378C5"/>
    <w:rsid w:val="009550E2"/>
    <w:rsid w:val="009576A6"/>
    <w:rsid w:val="009630F1"/>
    <w:rsid w:val="009732F3"/>
    <w:rsid w:val="009761C7"/>
    <w:rsid w:val="00986132"/>
    <w:rsid w:val="009B7060"/>
    <w:rsid w:val="009C066E"/>
    <w:rsid w:val="009C2CE5"/>
    <w:rsid w:val="009C5B9B"/>
    <w:rsid w:val="009D2711"/>
    <w:rsid w:val="009D66D7"/>
    <w:rsid w:val="009F2888"/>
    <w:rsid w:val="00A34823"/>
    <w:rsid w:val="00A40090"/>
    <w:rsid w:val="00A9672C"/>
    <w:rsid w:val="00AA2996"/>
    <w:rsid w:val="00AE3872"/>
    <w:rsid w:val="00AE4289"/>
    <w:rsid w:val="00B05665"/>
    <w:rsid w:val="00B26D9D"/>
    <w:rsid w:val="00B33473"/>
    <w:rsid w:val="00B4301A"/>
    <w:rsid w:val="00B503B4"/>
    <w:rsid w:val="00B74E15"/>
    <w:rsid w:val="00BF46F3"/>
    <w:rsid w:val="00BF7864"/>
    <w:rsid w:val="00C04FD7"/>
    <w:rsid w:val="00C372E9"/>
    <w:rsid w:val="00C73377"/>
    <w:rsid w:val="00C7375A"/>
    <w:rsid w:val="00C759B0"/>
    <w:rsid w:val="00C8151B"/>
    <w:rsid w:val="00CA2DA8"/>
    <w:rsid w:val="00CE1E5A"/>
    <w:rsid w:val="00CE426D"/>
    <w:rsid w:val="00CF2D12"/>
    <w:rsid w:val="00CF5C2D"/>
    <w:rsid w:val="00D036E0"/>
    <w:rsid w:val="00D13BA7"/>
    <w:rsid w:val="00D14567"/>
    <w:rsid w:val="00D26DAE"/>
    <w:rsid w:val="00D53B8E"/>
    <w:rsid w:val="00D57488"/>
    <w:rsid w:val="00D577D1"/>
    <w:rsid w:val="00D6080B"/>
    <w:rsid w:val="00D727CF"/>
    <w:rsid w:val="00D8296A"/>
    <w:rsid w:val="00D83B4E"/>
    <w:rsid w:val="00D91454"/>
    <w:rsid w:val="00DB1FD4"/>
    <w:rsid w:val="00DB2152"/>
    <w:rsid w:val="00DC5139"/>
    <w:rsid w:val="00DF6925"/>
    <w:rsid w:val="00E044AD"/>
    <w:rsid w:val="00E307E5"/>
    <w:rsid w:val="00E5336E"/>
    <w:rsid w:val="00E60319"/>
    <w:rsid w:val="00E70346"/>
    <w:rsid w:val="00E813A9"/>
    <w:rsid w:val="00E86E1F"/>
    <w:rsid w:val="00E9328D"/>
    <w:rsid w:val="00E97D2F"/>
    <w:rsid w:val="00EB43DD"/>
    <w:rsid w:val="00EB57DA"/>
    <w:rsid w:val="00EC6170"/>
    <w:rsid w:val="00ED6EE3"/>
    <w:rsid w:val="00EE7DFE"/>
    <w:rsid w:val="00F02F5A"/>
    <w:rsid w:val="00F13ECB"/>
    <w:rsid w:val="00F15EDA"/>
    <w:rsid w:val="00F40D25"/>
    <w:rsid w:val="00F43218"/>
    <w:rsid w:val="00F63AD3"/>
    <w:rsid w:val="00F77D73"/>
    <w:rsid w:val="00F974B7"/>
    <w:rsid w:val="00FC4B0E"/>
    <w:rsid w:val="00FE5C1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i_bodnar</cp:lastModifiedBy>
  <cp:revision>19</cp:revision>
  <cp:lastPrinted>2018-04-12T11:15:00Z</cp:lastPrinted>
  <dcterms:created xsi:type="dcterms:W3CDTF">2017-12-06T08:56:00Z</dcterms:created>
  <dcterms:modified xsi:type="dcterms:W3CDTF">2018-04-12T13:24:00Z</dcterms:modified>
</cp:coreProperties>
</file>